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8CE6" w14:textId="79CD9C43" w:rsidR="00EA5715" w:rsidRPr="00420AB0" w:rsidRDefault="00952874" w:rsidP="00420AB0">
      <w:pPr>
        <w:spacing w:after="0" w:line="276" w:lineRule="auto"/>
        <w:rPr>
          <w:rFonts w:ascii="Comic Sans MS" w:hAnsi="Comic Sans MS"/>
          <w:sz w:val="20"/>
          <w:szCs w:val="20"/>
        </w:rPr>
      </w:pPr>
      <w:r w:rsidRPr="00420AB0">
        <w:rPr>
          <w:rFonts w:ascii="Comic Sans MS" w:hAnsi="Comic Sans MS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FD62BF" wp14:editId="77D717D8">
                <wp:simplePos x="0" y="0"/>
                <wp:positionH relativeFrom="margin">
                  <wp:posOffset>0</wp:posOffset>
                </wp:positionH>
                <wp:positionV relativeFrom="paragraph">
                  <wp:posOffset>333375</wp:posOffset>
                </wp:positionV>
                <wp:extent cx="6261100" cy="1404620"/>
                <wp:effectExtent l="0" t="0" r="25400" b="2222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850DB" w14:textId="6FA1708B" w:rsidR="00952874" w:rsidRDefault="00952874" w:rsidP="00952874">
                            <w:pPr>
                              <w:pStyle w:val="AralkYok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="005B1A91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>-202</w:t>
                            </w:r>
                            <w:r w:rsidR="005B1A91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EĞİTİM ÖĞRETİM </w:t>
                            </w:r>
                            <w:proofErr w:type="gramStart"/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YILI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…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……………………………. ORTAOKULU </w:t>
                            </w:r>
                          </w:p>
                          <w:p w14:paraId="4D32C729" w14:textId="4F7B7627" w:rsidR="00952874" w:rsidRPr="009F7956" w:rsidRDefault="00952874" w:rsidP="00952874">
                            <w:pPr>
                              <w:pStyle w:val="AralkYok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FEN BİLİMLERİ DERSİ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>. SINIF 1. DÖNEM 1. YAZILISI</w:t>
                            </w:r>
                          </w:p>
                          <w:p w14:paraId="300F556C" w14:textId="77777777" w:rsidR="00952874" w:rsidRPr="009F7956" w:rsidRDefault="00952874" w:rsidP="00952874">
                            <w:pPr>
                              <w:pStyle w:val="AralkYok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>ADI-SOYADI                                                                                                                                                NOT:</w:t>
                            </w:r>
                          </w:p>
                          <w:p w14:paraId="574CEECB" w14:textId="77777777" w:rsidR="00952874" w:rsidRPr="009F7956" w:rsidRDefault="00952874" w:rsidP="00952874">
                            <w:pPr>
                              <w:pStyle w:val="AralkYok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SINIF-NO: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FD62B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26.25pt;width:49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">
                <v:textbox style="mso-fit-shape-to-text:t">
                  <w:txbxContent>
                    <w:p w14:paraId="4DA850DB" w14:textId="6FA1708B" w:rsidR="00952874" w:rsidRDefault="00952874" w:rsidP="00952874">
                      <w:pPr>
                        <w:pStyle w:val="AralkYok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F7956">
                        <w:rPr>
                          <w:b/>
                          <w:sz w:val="20"/>
                          <w:szCs w:val="20"/>
                        </w:rPr>
                        <w:t>202</w:t>
                      </w:r>
                      <w:r w:rsidR="005B1A91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9F7956">
                        <w:rPr>
                          <w:b/>
                          <w:sz w:val="20"/>
                          <w:szCs w:val="20"/>
                        </w:rPr>
                        <w:t>-202</w:t>
                      </w:r>
                      <w:r w:rsidR="005B1A91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9F7956">
                        <w:rPr>
                          <w:b/>
                          <w:sz w:val="20"/>
                          <w:szCs w:val="20"/>
                        </w:rPr>
                        <w:t xml:space="preserve"> EĞİTİM ÖĞRETİM </w:t>
                      </w:r>
                      <w:proofErr w:type="gramStart"/>
                      <w:r w:rsidRPr="009F7956">
                        <w:rPr>
                          <w:b/>
                          <w:sz w:val="20"/>
                          <w:szCs w:val="20"/>
                        </w:rPr>
                        <w:t xml:space="preserve">YILI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…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……………………………. ORTAOKULU </w:t>
                      </w:r>
                    </w:p>
                    <w:p w14:paraId="4D32C729" w14:textId="4F7B7627" w:rsidR="00952874" w:rsidRPr="009F7956" w:rsidRDefault="00952874" w:rsidP="00952874">
                      <w:pPr>
                        <w:pStyle w:val="AralkYok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F7956">
                        <w:rPr>
                          <w:b/>
                          <w:sz w:val="20"/>
                          <w:szCs w:val="20"/>
                        </w:rPr>
                        <w:t xml:space="preserve">FEN BİLİMLERİ DERSİ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9F7956">
                        <w:rPr>
                          <w:b/>
                          <w:sz w:val="20"/>
                          <w:szCs w:val="20"/>
                        </w:rPr>
                        <w:t>. SINIF 1. DÖNEM 1. YAZILISI</w:t>
                      </w:r>
                    </w:p>
                    <w:p w14:paraId="300F556C" w14:textId="77777777" w:rsidR="00952874" w:rsidRPr="009F7956" w:rsidRDefault="00952874" w:rsidP="00952874">
                      <w:pPr>
                        <w:pStyle w:val="AralkYok"/>
                        <w:rPr>
                          <w:b/>
                          <w:sz w:val="20"/>
                          <w:szCs w:val="20"/>
                        </w:rPr>
                      </w:pPr>
                      <w:r w:rsidRPr="009F7956">
                        <w:rPr>
                          <w:b/>
                          <w:sz w:val="20"/>
                          <w:szCs w:val="20"/>
                        </w:rPr>
                        <w:t>ADI-SOYADI                                                                                                                                                NOT:</w:t>
                      </w:r>
                    </w:p>
                    <w:p w14:paraId="574CEECB" w14:textId="77777777" w:rsidR="00952874" w:rsidRPr="009F7956" w:rsidRDefault="00952874" w:rsidP="00952874">
                      <w:pPr>
                        <w:pStyle w:val="AralkYok"/>
                        <w:rPr>
                          <w:b/>
                          <w:sz w:val="20"/>
                          <w:szCs w:val="20"/>
                        </w:rPr>
                      </w:pPr>
                      <w:r w:rsidRPr="009F7956">
                        <w:rPr>
                          <w:b/>
                          <w:sz w:val="20"/>
                          <w:szCs w:val="20"/>
                        </w:rPr>
                        <w:t xml:space="preserve">SINIF-NO: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F0C2AE" w14:textId="32696F4B" w:rsidR="006B7E3C" w:rsidRPr="00420AB0" w:rsidRDefault="006B7E3C" w:rsidP="00420AB0">
      <w:pPr>
        <w:spacing w:after="0" w:line="276" w:lineRule="auto"/>
        <w:rPr>
          <w:rFonts w:ascii="Comic Sans MS" w:hAnsi="Comic Sans MS"/>
          <w:sz w:val="20"/>
          <w:szCs w:val="20"/>
        </w:rPr>
      </w:pPr>
    </w:p>
    <w:p w14:paraId="11DF612C" w14:textId="419F8F0E" w:rsidR="006B7E3C" w:rsidRPr="00420AB0" w:rsidRDefault="006B7E3C" w:rsidP="00420AB0">
      <w:pPr>
        <w:spacing w:after="0" w:line="276" w:lineRule="auto"/>
        <w:rPr>
          <w:rFonts w:ascii="Comic Sans MS" w:hAnsi="Comic Sans MS"/>
          <w:sz w:val="20"/>
          <w:szCs w:val="20"/>
        </w:rPr>
      </w:pPr>
    </w:p>
    <w:p w14:paraId="213FDD29" w14:textId="2A1435E7" w:rsidR="006B7E3C" w:rsidRPr="00420AB0" w:rsidRDefault="006B7E3C" w:rsidP="00420AB0">
      <w:pPr>
        <w:spacing w:after="0" w:line="276" w:lineRule="auto"/>
        <w:rPr>
          <w:rFonts w:ascii="Comic Sans MS" w:hAnsi="Comic Sans MS"/>
          <w:sz w:val="20"/>
          <w:szCs w:val="20"/>
        </w:rPr>
      </w:pPr>
    </w:p>
    <w:p w14:paraId="6F63D0E1" w14:textId="0E8424F9" w:rsidR="006B7E3C" w:rsidRPr="00420AB0" w:rsidRDefault="006B7E3C" w:rsidP="00420AB0">
      <w:pPr>
        <w:pStyle w:val="04xlpa"/>
        <w:numPr>
          <w:ilvl w:val="0"/>
          <w:numId w:val="2"/>
        </w:numPr>
        <w:spacing w:before="0" w:beforeAutospacing="0" w:after="0" w:afterAutospacing="0" w:line="276" w:lineRule="auto"/>
        <w:rPr>
          <w:rStyle w:val="jsgrdq"/>
          <w:rFonts w:ascii="Comic Sans MS" w:hAnsi="Comic Sans MS"/>
          <w:b/>
          <w:bCs/>
          <w:color w:val="000000"/>
          <w:spacing w:val="-7"/>
        </w:rPr>
      </w:pPr>
      <w:r w:rsidRPr="00420AB0">
        <w:rPr>
          <w:rStyle w:val="jsgrdq"/>
          <w:rFonts w:ascii="Comic Sans MS" w:hAnsi="Comic Sans MS"/>
          <w:b/>
          <w:bCs/>
          <w:color w:val="000000"/>
        </w:rPr>
        <w:t>Aşağıdaki boşluklara uygun kelimeleri yerleştiriniz (22 Puan)</w:t>
      </w:r>
    </w:p>
    <w:p w14:paraId="2629A328" w14:textId="7E933358" w:rsidR="006B7E3C" w:rsidRPr="00420AB0" w:rsidRDefault="006B7E3C" w:rsidP="00420AB0">
      <w:pPr>
        <w:pStyle w:val="04xlpa"/>
        <w:spacing w:before="0" w:beforeAutospacing="0" w:after="0" w:afterAutospacing="0" w:line="276" w:lineRule="auto"/>
        <w:rPr>
          <w:rStyle w:val="jsgrdq"/>
          <w:rFonts w:ascii="Comic Sans MS" w:hAnsi="Comic Sans MS"/>
          <w:b/>
          <w:bCs/>
          <w:color w:val="000000"/>
          <w:spacing w:val="-7"/>
          <w:sz w:val="20"/>
          <w:szCs w:val="20"/>
        </w:rPr>
      </w:pPr>
      <w:r w:rsidRPr="00420AB0">
        <w:rPr>
          <w:rStyle w:val="jsgrdq"/>
          <w:rFonts w:ascii="Comic Sans MS" w:hAnsi="Comic Sans MS"/>
          <w:b/>
          <w:bCs/>
          <w:color w:val="000000"/>
          <w:spacing w:val="-7"/>
          <w:sz w:val="20"/>
          <w:szCs w:val="20"/>
        </w:rPr>
        <w:t>Tehlikeli</w:t>
      </w:r>
      <w:r w:rsidRPr="00420AB0">
        <w:rPr>
          <w:rFonts w:ascii="Comic Sans MS" w:hAnsi="Comic Sans MS"/>
          <w:b/>
          <w:bCs/>
          <w:color w:val="000000"/>
          <w:spacing w:val="-7"/>
          <w:sz w:val="20"/>
          <w:szCs w:val="20"/>
        </w:rPr>
        <w:t xml:space="preserve">- </w:t>
      </w:r>
      <w:r w:rsidRPr="00420AB0">
        <w:rPr>
          <w:rStyle w:val="jsgrdq"/>
          <w:rFonts w:ascii="Comic Sans MS" w:hAnsi="Comic Sans MS"/>
          <w:b/>
          <w:bCs/>
          <w:color w:val="000000"/>
          <w:spacing w:val="-7"/>
          <w:sz w:val="20"/>
          <w:szCs w:val="20"/>
        </w:rPr>
        <w:t>çekirdek</w:t>
      </w:r>
      <w:r w:rsidRPr="00420AB0">
        <w:rPr>
          <w:rFonts w:ascii="Comic Sans MS" w:hAnsi="Comic Sans MS"/>
          <w:b/>
          <w:bCs/>
          <w:color w:val="000000"/>
          <w:spacing w:val="-7"/>
          <w:sz w:val="20"/>
          <w:szCs w:val="20"/>
        </w:rPr>
        <w:t xml:space="preserve">- </w:t>
      </w:r>
      <w:r w:rsidRPr="00420AB0">
        <w:rPr>
          <w:rStyle w:val="jsgrdq"/>
          <w:rFonts w:ascii="Comic Sans MS" w:hAnsi="Comic Sans MS"/>
          <w:b/>
          <w:bCs/>
          <w:color w:val="000000"/>
          <w:spacing w:val="-7"/>
          <w:sz w:val="20"/>
          <w:szCs w:val="20"/>
        </w:rPr>
        <w:t>renk küre</w:t>
      </w:r>
      <w:r w:rsidRPr="00420AB0">
        <w:rPr>
          <w:rFonts w:ascii="Comic Sans MS" w:hAnsi="Comic Sans MS"/>
          <w:b/>
          <w:bCs/>
          <w:color w:val="000000"/>
          <w:spacing w:val="-7"/>
          <w:sz w:val="20"/>
          <w:szCs w:val="20"/>
        </w:rPr>
        <w:t xml:space="preserve">- </w:t>
      </w:r>
      <w:r w:rsidRPr="00420AB0">
        <w:rPr>
          <w:rStyle w:val="jsgrdq"/>
          <w:rFonts w:ascii="Comic Sans MS" w:hAnsi="Comic Sans MS"/>
          <w:b/>
          <w:bCs/>
          <w:color w:val="000000"/>
          <w:spacing w:val="-7"/>
          <w:sz w:val="20"/>
          <w:szCs w:val="20"/>
        </w:rPr>
        <w:t>mercimek</w:t>
      </w:r>
      <w:r w:rsidRPr="00420AB0">
        <w:rPr>
          <w:rFonts w:ascii="Comic Sans MS" w:hAnsi="Comic Sans MS"/>
          <w:b/>
          <w:bCs/>
          <w:color w:val="000000"/>
          <w:spacing w:val="-7"/>
          <w:sz w:val="20"/>
          <w:szCs w:val="20"/>
        </w:rPr>
        <w:t xml:space="preserve"> – </w:t>
      </w:r>
      <w:r w:rsidRPr="00420AB0">
        <w:rPr>
          <w:rStyle w:val="jsgrdq"/>
          <w:rFonts w:ascii="Comic Sans MS" w:hAnsi="Comic Sans MS"/>
          <w:b/>
          <w:bCs/>
          <w:color w:val="000000"/>
          <w:spacing w:val="-7"/>
          <w:sz w:val="20"/>
          <w:szCs w:val="20"/>
        </w:rPr>
        <w:t>katmanlardan</w:t>
      </w:r>
      <w:r w:rsidRPr="00420AB0">
        <w:rPr>
          <w:rFonts w:ascii="Comic Sans MS" w:hAnsi="Comic Sans MS"/>
          <w:b/>
          <w:bCs/>
          <w:color w:val="000000"/>
          <w:spacing w:val="-7"/>
          <w:sz w:val="20"/>
          <w:szCs w:val="20"/>
        </w:rPr>
        <w:t xml:space="preserve"> – </w:t>
      </w:r>
      <w:r w:rsidRPr="00420AB0">
        <w:rPr>
          <w:rStyle w:val="jsgrdq"/>
          <w:rFonts w:ascii="Comic Sans MS" w:hAnsi="Comic Sans MS"/>
          <w:b/>
          <w:bCs/>
          <w:color w:val="000000"/>
          <w:spacing w:val="-7"/>
          <w:sz w:val="20"/>
          <w:szCs w:val="20"/>
        </w:rPr>
        <w:t>basketbol</w:t>
      </w:r>
      <w:r w:rsidRPr="00420AB0">
        <w:rPr>
          <w:rFonts w:ascii="Comic Sans MS" w:hAnsi="Comic Sans MS"/>
          <w:b/>
          <w:bCs/>
          <w:color w:val="000000"/>
          <w:spacing w:val="-7"/>
          <w:sz w:val="20"/>
          <w:szCs w:val="20"/>
        </w:rPr>
        <w:t xml:space="preserve">- </w:t>
      </w:r>
      <w:r w:rsidRPr="00420AB0">
        <w:rPr>
          <w:rStyle w:val="jsgrdq"/>
          <w:rFonts w:ascii="Comic Sans MS" w:hAnsi="Comic Sans MS"/>
          <w:b/>
          <w:bCs/>
          <w:color w:val="000000"/>
          <w:spacing w:val="-7"/>
          <w:sz w:val="20"/>
          <w:szCs w:val="20"/>
        </w:rPr>
        <w:t>Güneş</w:t>
      </w:r>
      <w:r w:rsidRPr="00420AB0">
        <w:rPr>
          <w:rFonts w:ascii="Comic Sans MS" w:hAnsi="Comic Sans MS"/>
          <w:b/>
          <w:bCs/>
          <w:color w:val="000000"/>
          <w:spacing w:val="-7"/>
          <w:sz w:val="20"/>
          <w:szCs w:val="20"/>
        </w:rPr>
        <w:t xml:space="preserve">- </w:t>
      </w:r>
      <w:r w:rsidRPr="00420AB0">
        <w:rPr>
          <w:rStyle w:val="jsgrdq"/>
          <w:rFonts w:ascii="Comic Sans MS" w:hAnsi="Comic Sans MS"/>
          <w:b/>
          <w:bCs/>
          <w:color w:val="000000"/>
          <w:spacing w:val="-7"/>
          <w:sz w:val="20"/>
          <w:szCs w:val="20"/>
        </w:rPr>
        <w:t>Güneş lekesi</w:t>
      </w:r>
      <w:r w:rsidRPr="00420AB0">
        <w:rPr>
          <w:rFonts w:ascii="Comic Sans MS" w:hAnsi="Comic Sans MS"/>
          <w:b/>
          <w:bCs/>
          <w:color w:val="000000"/>
          <w:spacing w:val="-7"/>
          <w:sz w:val="20"/>
          <w:szCs w:val="20"/>
        </w:rPr>
        <w:t xml:space="preserve">- </w:t>
      </w:r>
      <w:r w:rsidRPr="00420AB0">
        <w:rPr>
          <w:rStyle w:val="jsgrdq"/>
          <w:rFonts w:ascii="Comic Sans MS" w:hAnsi="Comic Sans MS"/>
          <w:b/>
          <w:bCs/>
          <w:color w:val="000000"/>
          <w:spacing w:val="-7"/>
          <w:sz w:val="20"/>
          <w:szCs w:val="20"/>
        </w:rPr>
        <w:t>küre</w:t>
      </w:r>
      <w:r w:rsidRPr="00420AB0">
        <w:rPr>
          <w:rFonts w:ascii="Comic Sans MS" w:hAnsi="Comic Sans MS"/>
          <w:b/>
          <w:bCs/>
          <w:color w:val="000000"/>
          <w:spacing w:val="-7"/>
          <w:sz w:val="20"/>
          <w:szCs w:val="20"/>
        </w:rPr>
        <w:t xml:space="preserve">- </w:t>
      </w:r>
      <w:r w:rsidRPr="00420AB0">
        <w:rPr>
          <w:rStyle w:val="jsgrdq"/>
          <w:rFonts w:ascii="Comic Sans MS" w:hAnsi="Comic Sans MS"/>
          <w:b/>
          <w:bCs/>
          <w:color w:val="000000"/>
          <w:spacing w:val="-7"/>
          <w:sz w:val="20"/>
          <w:szCs w:val="20"/>
        </w:rPr>
        <w:t>dönme</w:t>
      </w:r>
      <w:r w:rsidRPr="00420AB0">
        <w:rPr>
          <w:rFonts w:ascii="Comic Sans MS" w:hAnsi="Comic Sans MS"/>
          <w:b/>
          <w:bCs/>
          <w:color w:val="000000"/>
          <w:spacing w:val="-7"/>
          <w:sz w:val="20"/>
          <w:szCs w:val="20"/>
        </w:rPr>
        <w:t xml:space="preserve">- </w:t>
      </w:r>
      <w:r w:rsidRPr="00420AB0">
        <w:rPr>
          <w:rStyle w:val="jsgrdq"/>
          <w:rFonts w:ascii="Comic Sans MS" w:hAnsi="Comic Sans MS"/>
          <w:b/>
          <w:bCs/>
          <w:color w:val="000000"/>
          <w:spacing w:val="-7"/>
          <w:sz w:val="20"/>
          <w:szCs w:val="20"/>
        </w:rPr>
        <w:t>orta</w:t>
      </w:r>
      <w:r w:rsidRPr="00420AB0">
        <w:rPr>
          <w:rFonts w:ascii="Comic Sans MS" w:hAnsi="Comic Sans MS"/>
          <w:b/>
          <w:bCs/>
          <w:color w:val="000000"/>
          <w:spacing w:val="-7"/>
          <w:sz w:val="20"/>
          <w:szCs w:val="20"/>
        </w:rPr>
        <w:t xml:space="preserve">- </w:t>
      </w:r>
      <w:r w:rsidRPr="00420AB0">
        <w:rPr>
          <w:rStyle w:val="jsgrdq"/>
          <w:rFonts w:ascii="Comic Sans MS" w:hAnsi="Comic Sans MS"/>
          <w:b/>
          <w:bCs/>
          <w:color w:val="000000"/>
          <w:spacing w:val="-7"/>
          <w:sz w:val="20"/>
          <w:szCs w:val="20"/>
        </w:rPr>
        <w:t>enerji</w:t>
      </w:r>
    </w:p>
    <w:p w14:paraId="7025C21C" w14:textId="2246BE34" w:rsidR="006B7E3C" w:rsidRPr="00420AB0" w:rsidRDefault="006B7E3C" w:rsidP="00420AB0">
      <w:pPr>
        <w:pStyle w:val="04xlpa"/>
        <w:spacing w:before="0" w:beforeAutospacing="0" w:after="0" w:afterAutospacing="0" w:line="276" w:lineRule="auto"/>
        <w:rPr>
          <w:rStyle w:val="jsgrdq"/>
          <w:rFonts w:ascii="Comic Sans MS" w:hAnsi="Comic Sans MS"/>
          <w:color w:val="000000"/>
          <w:sz w:val="20"/>
          <w:szCs w:val="20"/>
        </w:rPr>
      </w:pPr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 xml:space="preserve">Güneş, evrendeki yıldızların içerisinde ………………. </w:t>
      </w:r>
      <w:proofErr w:type="gramStart"/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>büyüklükte</w:t>
      </w:r>
      <w:proofErr w:type="gramEnd"/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 xml:space="preserve"> bir yıldızdır. Dünya’ya en yakın yıldız olan …………</w:t>
      </w:r>
      <w:proofErr w:type="gramStart"/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>…….</w:t>
      </w:r>
      <w:proofErr w:type="gramEnd"/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 xml:space="preserve">, aynı zamanda Dünya’nın yaşam kaynağıdır. Güneş’in yapısı da Dünya’ya çok benzemektedir. Güneş de Dünya gibi ………………. </w:t>
      </w:r>
      <w:proofErr w:type="gramStart"/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>şeklinde</w:t>
      </w:r>
      <w:proofErr w:type="gramEnd"/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 xml:space="preserve"> ve ………………. </w:t>
      </w:r>
      <w:proofErr w:type="gramStart"/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>oluşmaktadır</w:t>
      </w:r>
      <w:proofErr w:type="gramEnd"/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>. Güneş’in katmanları içten dışa doğru ……</w:t>
      </w:r>
      <w:proofErr w:type="gramStart"/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>…….</w:t>
      </w:r>
      <w:proofErr w:type="gramEnd"/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 xml:space="preserve">……., ışık küre, …………….…. </w:t>
      </w:r>
      <w:proofErr w:type="gramStart"/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>ve</w:t>
      </w:r>
      <w:proofErr w:type="gramEnd"/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 xml:space="preserve"> taç küredir. Güneş’e çıplak gözle bakmak çok …………</w:t>
      </w:r>
      <w:proofErr w:type="gramStart"/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>…….</w:t>
      </w:r>
      <w:proofErr w:type="gramEnd"/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 xml:space="preserve">. </w:t>
      </w:r>
      <w:proofErr w:type="gramStart"/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>ve</w:t>
      </w:r>
      <w:proofErr w:type="gramEnd"/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 xml:space="preserve"> zararlıdır. Güneş’i büyüklüğü açısından bir ………………. </w:t>
      </w:r>
      <w:proofErr w:type="gramStart"/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>topuna</w:t>
      </w:r>
      <w:proofErr w:type="gramEnd"/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 xml:space="preserve"> benzetecek olursak Dünya ………………. </w:t>
      </w:r>
      <w:proofErr w:type="gramStart"/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>tanesi</w:t>
      </w:r>
      <w:proofErr w:type="gramEnd"/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 xml:space="preserve"> büyüklüğünde olurdu. Güneş’i incelediğimizde bazı yerler çok parlak görünürken bazı yerler ise daha az parlak görünür. Güneş’teki parlaklığı daha az olan bu yerlere ………………. </w:t>
      </w:r>
      <w:proofErr w:type="gramStart"/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>adı</w:t>
      </w:r>
      <w:proofErr w:type="gramEnd"/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 xml:space="preserve"> verilmektedir. Bilim adamları bu lekelerin hep aynı yöne hareket ettiğini tespit etmişlerdir. Bunun sonucunda ise Güneş’in kendi etrafında ………………. </w:t>
      </w:r>
      <w:proofErr w:type="gramStart"/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>hareketi</w:t>
      </w:r>
      <w:proofErr w:type="gramEnd"/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 xml:space="preserve"> yaptığını keşfetmişlerdir</w:t>
      </w:r>
    </w:p>
    <w:p w14:paraId="0EFBA87C" w14:textId="01D051EE" w:rsidR="006B7E3C" w:rsidRPr="00420AB0" w:rsidRDefault="008217D8" w:rsidP="00420AB0">
      <w:pPr>
        <w:pStyle w:val="04xlpa"/>
        <w:numPr>
          <w:ilvl w:val="0"/>
          <w:numId w:val="2"/>
        </w:numPr>
        <w:spacing w:before="0" w:beforeAutospacing="0" w:after="0" w:afterAutospacing="0" w:line="276" w:lineRule="auto"/>
        <w:rPr>
          <w:rStyle w:val="jsgrdq"/>
          <w:rFonts w:ascii="Comic Sans MS" w:hAnsi="Comic Sans MS"/>
          <w:b/>
          <w:bCs/>
          <w:color w:val="000000"/>
        </w:rPr>
      </w:pPr>
      <w:r w:rsidRPr="00420AB0">
        <w:rPr>
          <w:rStyle w:val="jsgrdq"/>
          <w:rFonts w:ascii="Comic Sans MS" w:hAnsi="Comic Sans MS"/>
          <w:b/>
          <w:bCs/>
          <w:color w:val="000000"/>
        </w:rPr>
        <w:t xml:space="preserve">Aşağıdaki ifadelerden doğru olanların başına "D" Yanlış olanların başına "Y" harfi koyunuz (20 </w:t>
      </w:r>
      <w:proofErr w:type="gramStart"/>
      <w:r w:rsidRPr="00420AB0">
        <w:rPr>
          <w:rStyle w:val="jsgrdq"/>
          <w:rFonts w:ascii="Comic Sans MS" w:hAnsi="Comic Sans MS"/>
          <w:b/>
          <w:bCs/>
          <w:color w:val="000000"/>
        </w:rPr>
        <w:t>puan )</w:t>
      </w:r>
      <w:proofErr w:type="gramEnd"/>
    </w:p>
    <w:p w14:paraId="5DF006F6" w14:textId="25ADA551" w:rsidR="008217D8" w:rsidRPr="00420AB0" w:rsidRDefault="008217D8" w:rsidP="00420AB0">
      <w:pPr>
        <w:pStyle w:val="04xlpa"/>
        <w:spacing w:before="0" w:beforeAutospacing="0" w:after="0" w:afterAutospacing="0" w:line="276" w:lineRule="auto"/>
        <w:ind w:left="357"/>
        <w:rPr>
          <w:rFonts w:ascii="Comic Sans MS" w:hAnsi="Comic Sans MS"/>
          <w:color w:val="000000"/>
          <w:spacing w:val="-7"/>
          <w:sz w:val="20"/>
          <w:szCs w:val="20"/>
        </w:rPr>
      </w:pPr>
      <w:proofErr w:type="gramStart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(  </w:t>
      </w:r>
      <w:proofErr w:type="gramEnd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  ) Güneş kendi ekseni etrafında dolanma hareketi yapar</w:t>
      </w:r>
    </w:p>
    <w:p w14:paraId="5C4804F9" w14:textId="7CE38271" w:rsidR="008217D8" w:rsidRPr="00420AB0" w:rsidRDefault="008217D8" w:rsidP="00420AB0">
      <w:pPr>
        <w:pStyle w:val="04xlpa"/>
        <w:spacing w:before="0" w:beforeAutospacing="0" w:after="0" w:afterAutospacing="0" w:line="276" w:lineRule="auto"/>
        <w:ind w:left="357"/>
        <w:rPr>
          <w:rFonts w:ascii="Comic Sans MS" w:hAnsi="Comic Sans MS"/>
          <w:color w:val="000000"/>
          <w:spacing w:val="-7"/>
          <w:sz w:val="20"/>
          <w:szCs w:val="20"/>
        </w:rPr>
      </w:pPr>
      <w:proofErr w:type="gramStart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(  </w:t>
      </w:r>
      <w:proofErr w:type="gramEnd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  ) Güneş, Güneş sistemindeki en büyük gök cismidir.</w:t>
      </w:r>
    </w:p>
    <w:p w14:paraId="51F3BD17" w14:textId="03D4C6D0" w:rsidR="008217D8" w:rsidRPr="00420AB0" w:rsidRDefault="008217D8" w:rsidP="00420AB0">
      <w:pPr>
        <w:pStyle w:val="04xlpa"/>
        <w:spacing w:before="0" w:beforeAutospacing="0" w:after="0" w:afterAutospacing="0" w:line="276" w:lineRule="auto"/>
        <w:ind w:left="357"/>
        <w:rPr>
          <w:rFonts w:ascii="Comic Sans MS" w:hAnsi="Comic Sans MS"/>
          <w:color w:val="000000"/>
          <w:spacing w:val="-7"/>
          <w:sz w:val="20"/>
          <w:szCs w:val="20"/>
        </w:rPr>
      </w:pPr>
      <w:proofErr w:type="gramStart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(  </w:t>
      </w:r>
      <w:proofErr w:type="gramEnd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  ) Ay, Dünya’nın doğal uydusudur ve doğal ışık kaynağı değildir.</w:t>
      </w:r>
    </w:p>
    <w:p w14:paraId="0EAA0622" w14:textId="2D0CB3DB" w:rsidR="008217D8" w:rsidRPr="00420AB0" w:rsidRDefault="008217D8" w:rsidP="00420AB0">
      <w:pPr>
        <w:pStyle w:val="04xlpa"/>
        <w:spacing w:before="0" w:beforeAutospacing="0" w:after="0" w:afterAutospacing="0" w:line="276" w:lineRule="auto"/>
        <w:ind w:left="357"/>
        <w:rPr>
          <w:rFonts w:ascii="Comic Sans MS" w:hAnsi="Comic Sans MS"/>
          <w:color w:val="000000"/>
          <w:spacing w:val="-7"/>
          <w:sz w:val="20"/>
          <w:szCs w:val="20"/>
        </w:rPr>
      </w:pPr>
      <w:proofErr w:type="gramStart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(  </w:t>
      </w:r>
      <w:proofErr w:type="gramEnd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  ) Ay’ın Güneş ile Dünya arasında olduğu evreye dolunay denir.</w:t>
      </w:r>
    </w:p>
    <w:p w14:paraId="2BB9F39C" w14:textId="5AFAF086" w:rsidR="008217D8" w:rsidRPr="00420AB0" w:rsidRDefault="008217D8" w:rsidP="00420AB0">
      <w:pPr>
        <w:pStyle w:val="04xlpa"/>
        <w:spacing w:before="0" w:beforeAutospacing="0" w:after="0" w:afterAutospacing="0" w:line="276" w:lineRule="auto"/>
        <w:ind w:left="357"/>
        <w:rPr>
          <w:rFonts w:ascii="Comic Sans MS" w:hAnsi="Comic Sans MS"/>
          <w:color w:val="000000"/>
          <w:spacing w:val="-7"/>
          <w:sz w:val="20"/>
          <w:szCs w:val="20"/>
        </w:rPr>
      </w:pPr>
      <w:proofErr w:type="gramStart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(  </w:t>
      </w:r>
      <w:proofErr w:type="gramEnd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  ) Ay’ın Dünya’ya bakan yüzünün tamamen aydınlandığı evreye yeniay denir.</w:t>
      </w:r>
    </w:p>
    <w:p w14:paraId="17C3766D" w14:textId="59E1C928" w:rsidR="008217D8" w:rsidRPr="00420AB0" w:rsidRDefault="008217D8" w:rsidP="00420AB0">
      <w:pPr>
        <w:pStyle w:val="04xlpa"/>
        <w:spacing w:before="0" w:beforeAutospacing="0" w:after="0" w:afterAutospacing="0" w:line="276" w:lineRule="auto"/>
        <w:ind w:left="357"/>
        <w:rPr>
          <w:rFonts w:ascii="Comic Sans MS" w:hAnsi="Comic Sans MS"/>
          <w:color w:val="000000"/>
          <w:spacing w:val="-7"/>
          <w:sz w:val="20"/>
          <w:szCs w:val="20"/>
        </w:rPr>
      </w:pPr>
      <w:proofErr w:type="gramStart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(  </w:t>
      </w:r>
      <w:proofErr w:type="gramEnd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  ) Ay’ın dolunaydan önce ve sonra görülen ara evresine şişkin ay denir.</w:t>
      </w:r>
    </w:p>
    <w:p w14:paraId="40A2E367" w14:textId="41EB72A4" w:rsidR="008217D8" w:rsidRPr="00420AB0" w:rsidRDefault="008217D8" w:rsidP="00420AB0">
      <w:pPr>
        <w:pStyle w:val="04xlpa"/>
        <w:spacing w:before="0" w:beforeAutospacing="0" w:after="0" w:afterAutospacing="0" w:line="276" w:lineRule="auto"/>
        <w:ind w:left="357"/>
        <w:rPr>
          <w:rFonts w:ascii="Comic Sans MS" w:hAnsi="Comic Sans MS"/>
          <w:color w:val="000000"/>
          <w:spacing w:val="-7"/>
          <w:sz w:val="20"/>
          <w:szCs w:val="20"/>
        </w:rPr>
      </w:pPr>
      <w:proofErr w:type="gramStart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(  </w:t>
      </w:r>
      <w:proofErr w:type="gramEnd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  ) Ay'ın atmosferi çok ince olduğu için yüzeyine çok fazla meteor düşer.</w:t>
      </w:r>
    </w:p>
    <w:p w14:paraId="43FABBE9" w14:textId="1B2E89B2" w:rsidR="008217D8" w:rsidRPr="00420AB0" w:rsidRDefault="008217D8" w:rsidP="00420AB0">
      <w:pPr>
        <w:pStyle w:val="04xlpa"/>
        <w:spacing w:before="0" w:beforeAutospacing="0" w:after="0" w:afterAutospacing="0" w:line="276" w:lineRule="auto"/>
        <w:ind w:left="357"/>
        <w:rPr>
          <w:rFonts w:ascii="Comic Sans MS" w:hAnsi="Comic Sans MS"/>
          <w:color w:val="000000"/>
          <w:spacing w:val="-7"/>
          <w:sz w:val="20"/>
          <w:szCs w:val="20"/>
        </w:rPr>
      </w:pPr>
      <w:proofErr w:type="gramStart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(  </w:t>
      </w:r>
      <w:proofErr w:type="gramEnd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  ) Dünya’dan bakan bir kişi, Ay’ın hep aynı yüzünü görür.</w:t>
      </w:r>
    </w:p>
    <w:p w14:paraId="0507BD27" w14:textId="76388168" w:rsidR="008217D8" w:rsidRPr="00420AB0" w:rsidRDefault="008217D8" w:rsidP="00420AB0">
      <w:pPr>
        <w:pStyle w:val="04xlpa"/>
        <w:spacing w:before="0" w:beforeAutospacing="0" w:after="0" w:afterAutospacing="0" w:line="276" w:lineRule="auto"/>
        <w:ind w:left="357"/>
        <w:rPr>
          <w:rFonts w:ascii="Comic Sans MS" w:hAnsi="Comic Sans MS"/>
          <w:color w:val="000000"/>
          <w:spacing w:val="-7"/>
          <w:sz w:val="20"/>
          <w:szCs w:val="20"/>
        </w:rPr>
      </w:pPr>
      <w:proofErr w:type="gramStart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(  </w:t>
      </w:r>
      <w:proofErr w:type="gramEnd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  ) Güneş kendi etrafında dönme Dünya’nın etrafında dolanma hareketi yapar</w:t>
      </w:r>
    </w:p>
    <w:p w14:paraId="14F03D0A" w14:textId="425047AD" w:rsidR="008217D8" w:rsidRPr="00420AB0" w:rsidRDefault="008217D8" w:rsidP="00420AB0">
      <w:pPr>
        <w:pStyle w:val="04xlpa"/>
        <w:spacing w:before="0" w:beforeAutospacing="0" w:after="0" w:afterAutospacing="0" w:line="276" w:lineRule="auto"/>
        <w:ind w:left="357"/>
        <w:rPr>
          <w:rFonts w:ascii="Comic Sans MS" w:hAnsi="Comic Sans MS"/>
          <w:color w:val="000000"/>
          <w:spacing w:val="-7"/>
          <w:sz w:val="20"/>
          <w:szCs w:val="20"/>
        </w:rPr>
      </w:pPr>
      <w:proofErr w:type="gramStart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(  </w:t>
      </w:r>
      <w:proofErr w:type="gramEnd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  ) Mikroskobik canlıların hepsi zararlı değildir</w:t>
      </w:r>
    </w:p>
    <w:p w14:paraId="62B98280" w14:textId="429E4E68" w:rsidR="008217D8" w:rsidRPr="00420AB0" w:rsidRDefault="008217D8" w:rsidP="00420AB0">
      <w:pPr>
        <w:pStyle w:val="04xlpa"/>
        <w:spacing w:before="0" w:beforeAutospacing="0" w:after="0" w:afterAutospacing="0" w:line="276" w:lineRule="auto"/>
        <w:ind w:left="360"/>
        <w:rPr>
          <w:rFonts w:ascii="Comic Sans MS" w:hAnsi="Comic Sans MS"/>
          <w:b/>
          <w:bCs/>
          <w:color w:val="000000"/>
          <w:spacing w:val="-7"/>
          <w:sz w:val="20"/>
          <w:szCs w:val="20"/>
        </w:rPr>
      </w:pPr>
    </w:p>
    <w:p w14:paraId="6464A7BF" w14:textId="2A071A47" w:rsidR="006B7E3C" w:rsidRPr="00420AB0" w:rsidRDefault="008217D8" w:rsidP="00420AB0">
      <w:pPr>
        <w:pStyle w:val="ListeParagraf"/>
        <w:numPr>
          <w:ilvl w:val="0"/>
          <w:numId w:val="2"/>
        </w:numPr>
        <w:spacing w:after="0" w:line="276" w:lineRule="auto"/>
        <w:rPr>
          <w:rStyle w:val="jsgrdq"/>
          <w:rFonts w:ascii="Comic Sans MS" w:hAnsi="Comic Sans MS"/>
          <w:b/>
          <w:bCs/>
          <w:sz w:val="24"/>
          <w:szCs w:val="24"/>
        </w:rPr>
      </w:pPr>
      <w:r w:rsidRPr="00420AB0">
        <w:rPr>
          <w:rStyle w:val="jsgrdq"/>
          <w:rFonts w:ascii="Comic Sans MS" w:hAnsi="Comic Sans MS"/>
          <w:b/>
          <w:bCs/>
          <w:color w:val="000000"/>
          <w:sz w:val="24"/>
          <w:szCs w:val="24"/>
        </w:rPr>
        <w:t>Aşağıda Ay’ın Dünya etrafındaki dolanma hareketi sırasındaki konumları numaralarla gösterilmiştir. Bu şekille ilgili aşağıda sorulan soruları cevaplayınız</w:t>
      </w:r>
    </w:p>
    <w:p w14:paraId="18D7EFFE" w14:textId="79FAE542" w:rsidR="008217D8" w:rsidRPr="008217D8" w:rsidRDefault="008217D8" w:rsidP="00420AB0">
      <w:pPr>
        <w:spacing w:after="0" w:line="276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  <w:r w:rsidRPr="00420AB0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ECB1588" wp14:editId="42D3A574">
            <wp:simplePos x="0" y="0"/>
            <wp:positionH relativeFrom="margin">
              <wp:align>right</wp:align>
            </wp:positionH>
            <wp:positionV relativeFrom="paragraph">
              <wp:posOffset>88265</wp:posOffset>
            </wp:positionV>
            <wp:extent cx="3495675" cy="2133600"/>
            <wp:effectExtent l="0" t="0" r="952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a.</w:t>
      </w:r>
      <w:r w:rsidRPr="008217D8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Verilen</w:t>
      </w:r>
      <w:proofErr w:type="spellEnd"/>
      <w:proofErr w:type="gramEnd"/>
      <w:r w:rsidRPr="008217D8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şekilde 1-3-5 ve 7. konumda iken Ay'ın evrelerinin isimlerini yazınız.(8 Puan)</w:t>
      </w:r>
    </w:p>
    <w:p w14:paraId="28B1CE82" w14:textId="77777777" w:rsidR="008217D8" w:rsidRPr="00420AB0" w:rsidRDefault="008217D8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</w:pPr>
      <w:r w:rsidRPr="008217D8">
        <w:rPr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  <w:t xml:space="preserve">1...................... </w:t>
      </w:r>
    </w:p>
    <w:p w14:paraId="2B25F37B" w14:textId="77777777" w:rsidR="008217D8" w:rsidRPr="00420AB0" w:rsidRDefault="008217D8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</w:pPr>
      <w:r w:rsidRPr="008217D8">
        <w:rPr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  <w:t xml:space="preserve">3............................ </w:t>
      </w:r>
    </w:p>
    <w:p w14:paraId="4B278773" w14:textId="77777777" w:rsidR="008217D8" w:rsidRPr="00420AB0" w:rsidRDefault="008217D8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</w:pPr>
      <w:r w:rsidRPr="008217D8">
        <w:rPr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  <w:t xml:space="preserve">5............................ </w:t>
      </w:r>
    </w:p>
    <w:p w14:paraId="2F1EB146" w14:textId="69FA875A" w:rsidR="008217D8" w:rsidRPr="008217D8" w:rsidRDefault="008217D8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</w:pPr>
      <w:r w:rsidRPr="008217D8">
        <w:rPr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  <w:t>7.......................</w:t>
      </w:r>
    </w:p>
    <w:p w14:paraId="4783A7A4" w14:textId="1DA2E84E" w:rsidR="008217D8" w:rsidRPr="008217D8" w:rsidRDefault="008217D8" w:rsidP="00420AB0">
      <w:pPr>
        <w:spacing w:after="0" w:line="276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  <w:proofErr w:type="spellStart"/>
      <w:proofErr w:type="gramStart"/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b.</w:t>
      </w:r>
      <w:r w:rsidRPr="008217D8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Numaralı</w:t>
      </w:r>
      <w:proofErr w:type="spellEnd"/>
      <w:proofErr w:type="gramEnd"/>
      <w:r w:rsidRPr="008217D8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konumlardan hangilerinin Ay'ın ana evreleri ve ara evreleri olduğunu yazınız ( 8 Puan )</w:t>
      </w:r>
    </w:p>
    <w:p w14:paraId="348B14FE" w14:textId="77777777" w:rsidR="008217D8" w:rsidRPr="00420AB0" w:rsidRDefault="008217D8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</w:pPr>
      <w:r w:rsidRPr="008217D8">
        <w:rPr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  <w:t xml:space="preserve">Ana evreleri: ................................... </w:t>
      </w:r>
    </w:p>
    <w:p w14:paraId="2F99DF04" w14:textId="18D8F8E6" w:rsidR="00420AB0" w:rsidRPr="00420AB0" w:rsidRDefault="008217D8" w:rsidP="00420AB0">
      <w:pPr>
        <w:spacing w:after="0" w:line="276" w:lineRule="auto"/>
        <w:rPr>
          <w:rStyle w:val="jsgrdq"/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</w:pPr>
      <w:r w:rsidRPr="008217D8">
        <w:rPr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  <w:t xml:space="preserve">Ara </w:t>
      </w:r>
      <w:proofErr w:type="gramStart"/>
      <w:r w:rsidRPr="008217D8">
        <w:rPr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  <w:t>evreleri:.......................................</w:t>
      </w:r>
      <w:proofErr w:type="gramEnd"/>
    </w:p>
    <w:p w14:paraId="494EE39B" w14:textId="77777777" w:rsidR="00420AB0" w:rsidRPr="00420AB0" w:rsidRDefault="00420AB0" w:rsidP="00420AB0">
      <w:pPr>
        <w:pStyle w:val="ListeParagraf"/>
        <w:spacing w:after="0" w:line="276" w:lineRule="auto"/>
        <w:rPr>
          <w:rStyle w:val="jsgrdq"/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</w:pPr>
    </w:p>
    <w:p w14:paraId="7D22B1A9" w14:textId="592873DE" w:rsidR="00420AB0" w:rsidRDefault="00420AB0" w:rsidP="00420AB0">
      <w:pPr>
        <w:pStyle w:val="ListeParagraf"/>
        <w:spacing w:after="0" w:line="276" w:lineRule="auto"/>
        <w:rPr>
          <w:rStyle w:val="jsgrdq"/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</w:pPr>
    </w:p>
    <w:p w14:paraId="7FF20062" w14:textId="0205AFA8" w:rsidR="00420AB0" w:rsidRDefault="00420AB0" w:rsidP="00420AB0">
      <w:pPr>
        <w:pStyle w:val="ListeParagraf"/>
        <w:spacing w:after="0" w:line="276" w:lineRule="auto"/>
        <w:rPr>
          <w:rStyle w:val="jsgrdq"/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</w:pPr>
    </w:p>
    <w:p w14:paraId="2F3083D8" w14:textId="733EB7B4" w:rsidR="00420AB0" w:rsidRDefault="00420AB0" w:rsidP="00420AB0">
      <w:pPr>
        <w:pStyle w:val="ListeParagraf"/>
        <w:spacing w:after="0" w:line="276" w:lineRule="auto"/>
        <w:rPr>
          <w:rStyle w:val="jsgrdq"/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</w:pPr>
    </w:p>
    <w:p w14:paraId="0918784E" w14:textId="77777777" w:rsidR="00420AB0" w:rsidRPr="00420AB0" w:rsidRDefault="00420AB0" w:rsidP="00420AB0">
      <w:pPr>
        <w:spacing w:after="0" w:line="276" w:lineRule="auto"/>
        <w:rPr>
          <w:rStyle w:val="jsgrdq"/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</w:pPr>
    </w:p>
    <w:p w14:paraId="3DC03FBC" w14:textId="56D14BF2" w:rsidR="00420AB0" w:rsidRPr="00420AB0" w:rsidRDefault="00420AB0" w:rsidP="00420AB0">
      <w:pPr>
        <w:pStyle w:val="ListeParagraf"/>
        <w:numPr>
          <w:ilvl w:val="0"/>
          <w:numId w:val="2"/>
        </w:numPr>
        <w:spacing w:after="0" w:line="276" w:lineRule="auto"/>
        <w:rPr>
          <w:rStyle w:val="jsgrdq"/>
          <w:rFonts w:ascii="Comic Sans MS" w:eastAsia="Times New Roman" w:hAnsi="Comic Sans MS" w:cs="Times New Roman"/>
          <w:b/>
          <w:bCs/>
          <w:color w:val="000000"/>
          <w:spacing w:val="-7"/>
          <w:sz w:val="24"/>
          <w:szCs w:val="24"/>
          <w:lang w:eastAsia="tr-TR"/>
        </w:rPr>
      </w:pPr>
      <w:r w:rsidRPr="00420AB0">
        <w:rPr>
          <w:rStyle w:val="jsgrdq"/>
          <w:rFonts w:ascii="Comic Sans MS" w:hAnsi="Comic Sans MS"/>
          <w:b/>
          <w:bCs/>
          <w:color w:val="000000"/>
          <w:sz w:val="24"/>
          <w:szCs w:val="24"/>
        </w:rPr>
        <w:lastRenderedPageBreak/>
        <w:t xml:space="preserve">Aşağıdaki test sorularını cevaplayınız </w:t>
      </w:r>
      <w:proofErr w:type="gramStart"/>
      <w:r w:rsidRPr="00420AB0">
        <w:rPr>
          <w:rStyle w:val="jsgrdq"/>
          <w:rFonts w:ascii="Comic Sans MS" w:hAnsi="Comic Sans MS"/>
          <w:b/>
          <w:bCs/>
          <w:color w:val="000000"/>
          <w:sz w:val="24"/>
          <w:szCs w:val="24"/>
        </w:rPr>
        <w:t>( 42</w:t>
      </w:r>
      <w:proofErr w:type="gramEnd"/>
      <w:r w:rsidRPr="00420AB0">
        <w:rPr>
          <w:rStyle w:val="jsgrdq"/>
          <w:rFonts w:ascii="Comic Sans MS" w:hAnsi="Comic Sans MS"/>
          <w:b/>
          <w:bCs/>
          <w:color w:val="000000"/>
          <w:sz w:val="24"/>
          <w:szCs w:val="24"/>
        </w:rPr>
        <w:t xml:space="preserve"> puan )</w:t>
      </w:r>
    </w:p>
    <w:p w14:paraId="5FD5B46E" w14:textId="77777777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  <w:t>1.Güneş, Dünya ve Ay’ın hareketleriyle ilgili aşağıdakilerden hangisi doğrudur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?</w:t>
      </w:r>
    </w:p>
    <w:p w14:paraId="2477C9B0" w14:textId="77777777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A) Dünya kendi etrafında saat yönünde döner.</w:t>
      </w:r>
    </w:p>
    <w:p w14:paraId="228123BB" w14:textId="77777777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B) Ay, Dünya’nın etrafında saat yönünün tersine dolanır.</w:t>
      </w:r>
    </w:p>
    <w:p w14:paraId="4F4478A7" w14:textId="77777777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C) Güneş kendi etrafında dönme hareketi yapmaz.</w:t>
      </w:r>
    </w:p>
    <w:p w14:paraId="10D56F98" w14:textId="0ACBF153" w:rsid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D) Dünya ve Ay’ın kendi etraflarındaki dönüş süreleri aynıdır.</w:t>
      </w:r>
    </w:p>
    <w:p w14:paraId="4CF5BE57" w14:textId="77777777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</w:p>
    <w:p w14:paraId="5F1B8543" w14:textId="77777777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  <w:t xml:space="preserve">2.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I. Astronotların ayak izleri silinmez.</w:t>
      </w:r>
    </w:p>
    <w:p w14:paraId="3DD44B5C" w14:textId="77777777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II. Çok fazla miktarda krater oluşmuştur.</w:t>
      </w:r>
    </w:p>
    <w:p w14:paraId="145BD11B" w14:textId="77777777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III. Ay yüzeyinde çok az da olsa su bulunur.</w:t>
      </w:r>
    </w:p>
    <w:p w14:paraId="2171B3A1" w14:textId="77777777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  <w:t>Yukarıdaki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</w:t>
      </w:r>
      <w:r w:rsidRPr="00420AB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  <w:t>ifadelerden hangileri Ay atmosferinin çok ince olmasının sonucudur?</w:t>
      </w:r>
    </w:p>
    <w:p w14:paraId="2204F185" w14:textId="5B5A9067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A) Yalnız I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     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B) Yalnız II</w:t>
      </w:r>
    </w:p>
    <w:p w14:paraId="32B2407A" w14:textId="53835185" w:rsid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C) I ve II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      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D) I, II ve III</w:t>
      </w:r>
    </w:p>
    <w:p w14:paraId="6FDB3022" w14:textId="77777777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</w:p>
    <w:p w14:paraId="7B6054E5" w14:textId="77777777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  <w:t>3.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Güneş, Dünya ve Ay’ın hareketleri ile ilgili,</w:t>
      </w:r>
    </w:p>
    <w:p w14:paraId="39A5C775" w14:textId="77777777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I. Güneş, kendi ekseni etrafında dönme hareketi yapmaz.</w:t>
      </w:r>
    </w:p>
    <w:p w14:paraId="27E1AD7F" w14:textId="77777777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II. Dünya, Güneş etrafında dolanma hareketi yapar.</w:t>
      </w:r>
    </w:p>
    <w:p w14:paraId="17C99A62" w14:textId="77777777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III. Ay, Dünya etrafında dolanma hareketi yapar.</w:t>
      </w:r>
    </w:p>
    <w:p w14:paraId="2C3472C0" w14:textId="403910A4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  <w:t>Çıkarımlarından hangileri doğrudur?</w:t>
      </w:r>
    </w:p>
    <w:p w14:paraId="7322FEB9" w14:textId="509BC40F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A) Yalnız I.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        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B) I ve II.</w:t>
      </w:r>
    </w:p>
    <w:p w14:paraId="2092EA48" w14:textId="51175F2F" w:rsid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C) II ve III.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      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D) I, II ve III.</w:t>
      </w:r>
    </w:p>
    <w:p w14:paraId="08AB606D" w14:textId="77777777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</w:p>
    <w:p w14:paraId="3F32955D" w14:textId="77777777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  <w:t>4. Aşağıdakilerden hangisi Dünya, Güneş ve Ay için büyüklük ilişkisinde kullanılabilir?</w:t>
      </w:r>
    </w:p>
    <w:p w14:paraId="221BBC1C" w14:textId="77777777" w:rsidR="000808B4" w:rsidRPr="00420AB0" w:rsidRDefault="000808B4" w:rsidP="000808B4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Ay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Dünya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Güneş</w:t>
      </w:r>
    </w:p>
    <w:p w14:paraId="1D0C540B" w14:textId="77777777" w:rsidR="000808B4" w:rsidRPr="00420AB0" w:rsidRDefault="000808B4" w:rsidP="000808B4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sz w:val="20"/>
          <w:szCs w:val="20"/>
          <w:lang w:eastAsia="tr-TR"/>
        </w:rPr>
        <w:t>A)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Şeftali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Ayva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Kiraz</w:t>
      </w:r>
    </w:p>
    <w:p w14:paraId="7D00E39D" w14:textId="77777777" w:rsidR="000808B4" w:rsidRPr="00420AB0" w:rsidRDefault="000808B4" w:rsidP="000808B4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sz w:val="20"/>
          <w:szCs w:val="20"/>
          <w:lang w:eastAsia="tr-TR"/>
        </w:rPr>
        <w:t xml:space="preserve">B)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Mercimek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Portakal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Karpuz</w:t>
      </w:r>
    </w:p>
    <w:p w14:paraId="2628F207" w14:textId="77777777" w:rsidR="000808B4" w:rsidRPr="00420AB0" w:rsidRDefault="000808B4" w:rsidP="000808B4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C) Elma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Erik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Kavun</w:t>
      </w:r>
    </w:p>
    <w:p w14:paraId="0BD9B0EA" w14:textId="77777777" w:rsidR="000808B4" w:rsidRDefault="000808B4" w:rsidP="000808B4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D) Mandalina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Ceviz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Fındık</w:t>
      </w:r>
    </w:p>
    <w:p w14:paraId="36358889" w14:textId="77777777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</w:p>
    <w:p w14:paraId="3420CBDC" w14:textId="77777777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  <w:t>5.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Aşağıda Ay’ın iki farklı evresi ile ilgili tanım verilmiştir. </w:t>
      </w:r>
    </w:p>
    <w:p w14:paraId="693992DB" w14:textId="77777777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I. Ay, Güneş ve Dünya arasında bulunurken Dünya’ya bakan yüzünün ışık almadığı evredir. </w:t>
      </w:r>
    </w:p>
    <w:p w14:paraId="60C3D6E4" w14:textId="77777777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II. Ay’ın Dünya’ya bakan yüzünün tamamen aydınlandığı evredir. Bu evrelerin isimleri </w:t>
      </w:r>
      <w:r w:rsidRPr="00420AB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  <w:t xml:space="preserve">aşağıdakilerin hangisinde doğru verilmiştir? </w:t>
      </w:r>
    </w:p>
    <w:p w14:paraId="5417C1EB" w14:textId="0FAEAAE2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I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II </w:t>
      </w:r>
    </w:p>
    <w:p w14:paraId="2E772D16" w14:textId="60D84492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A) İlk dördün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Son dördün </w:t>
      </w:r>
    </w:p>
    <w:p w14:paraId="2D09813B" w14:textId="02D82C8B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B) Dolunay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Yeniay </w:t>
      </w:r>
    </w:p>
    <w:p w14:paraId="60AF7EE9" w14:textId="3601997D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C) Yeniay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Dolunay</w:t>
      </w:r>
    </w:p>
    <w:p w14:paraId="47A49F9D" w14:textId="51372563" w:rsid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D) Son dördün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İlk dördün</w:t>
      </w:r>
    </w:p>
    <w:p w14:paraId="4BA2242D" w14:textId="77777777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</w:p>
    <w:p w14:paraId="118C2441" w14:textId="77777777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  <w:t>6.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Mikroskobik canlılar,</w:t>
      </w:r>
    </w:p>
    <w:p w14:paraId="48577966" w14:textId="77777777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I. Sütten peynir, yoğurt elde edilmesi</w:t>
      </w:r>
    </w:p>
    <w:p w14:paraId="5ED92933" w14:textId="77777777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II. Sirke, turşu yapımı</w:t>
      </w:r>
    </w:p>
    <w:p w14:paraId="4C0E7FFD" w14:textId="77777777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III. Ekmeğin küflenmesi</w:t>
      </w:r>
    </w:p>
    <w:p w14:paraId="6350ED6A" w14:textId="77777777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IV. Sütten ayran elde edilmesi</w:t>
      </w:r>
    </w:p>
    <w:p w14:paraId="32B0F9EA" w14:textId="7271F827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  <w:t>Olayların hangilerinde görev almaz?</w:t>
      </w:r>
    </w:p>
    <w:p w14:paraId="4A7049E4" w14:textId="7CC244A4" w:rsidR="00420AB0" w:rsidRPr="00420AB0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A) Yalnız I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   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B) Yalnız IV</w:t>
      </w:r>
    </w:p>
    <w:p w14:paraId="2EF24B4E" w14:textId="46040EC8" w:rsidR="008217D8" w:rsidRDefault="00420AB0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C) II ve III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 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D) III ve IV</w:t>
      </w:r>
    </w:p>
    <w:p w14:paraId="3B35A427" w14:textId="77777777" w:rsidR="005A0E5D" w:rsidRPr="00420AB0" w:rsidRDefault="005A0E5D" w:rsidP="005A0E5D">
      <w:pPr>
        <w:spacing w:after="0" w:line="276" w:lineRule="auto"/>
        <w:rPr>
          <w:rFonts w:ascii="Comic Sans MS" w:hAnsi="Comic Sans MS"/>
          <w:sz w:val="20"/>
          <w:szCs w:val="20"/>
        </w:rPr>
      </w:pPr>
      <w:r w:rsidRPr="00420AB0">
        <w:rPr>
          <w:rFonts w:ascii="Comic Sans MS" w:hAnsi="Comic Sans MS" w:cs="Times New Roman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9CCEF8" wp14:editId="43BCD80F">
                <wp:simplePos x="0" y="0"/>
                <wp:positionH relativeFrom="margin">
                  <wp:posOffset>0</wp:posOffset>
                </wp:positionH>
                <wp:positionV relativeFrom="paragraph">
                  <wp:posOffset>333375</wp:posOffset>
                </wp:positionV>
                <wp:extent cx="6261100" cy="1404620"/>
                <wp:effectExtent l="0" t="0" r="25400" b="2222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108EC" w14:textId="3ECB48D2" w:rsidR="005A0E5D" w:rsidRDefault="005A0E5D" w:rsidP="005A0E5D">
                            <w:pPr>
                              <w:pStyle w:val="AralkYok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="005B1A91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>-202</w:t>
                            </w:r>
                            <w:r w:rsidR="005B1A91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EĞİTİM ÖĞRETİM </w:t>
                            </w:r>
                            <w:proofErr w:type="gramStart"/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YILI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…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……………………………. ORTAOKULU </w:t>
                            </w:r>
                          </w:p>
                          <w:p w14:paraId="31801B9A" w14:textId="77777777" w:rsidR="005A0E5D" w:rsidRPr="009F7956" w:rsidRDefault="005A0E5D" w:rsidP="005A0E5D">
                            <w:pPr>
                              <w:pStyle w:val="AralkYok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FEN BİLİMLERİ DERSİ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>. SINIF 1. DÖNEM 1. YAZILISI</w:t>
                            </w:r>
                          </w:p>
                          <w:p w14:paraId="1AAFC2EE" w14:textId="77777777" w:rsidR="005A0E5D" w:rsidRPr="009F7956" w:rsidRDefault="005A0E5D" w:rsidP="005A0E5D">
                            <w:pPr>
                              <w:pStyle w:val="AralkYok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>ADI-SOYADI                                                                                                                                                NOT:</w:t>
                            </w:r>
                          </w:p>
                          <w:p w14:paraId="63D5F216" w14:textId="77777777" w:rsidR="005A0E5D" w:rsidRPr="009F7956" w:rsidRDefault="005A0E5D" w:rsidP="005A0E5D">
                            <w:pPr>
                              <w:pStyle w:val="AralkYok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SINIF-NO: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9CCEF8" id="_x0000_s1027" type="#_x0000_t202" style="position:absolute;margin-left:0;margin-top:26.25pt;width:49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">
                <v:textbox style="mso-fit-shape-to-text:t">
                  <w:txbxContent>
                    <w:p w14:paraId="3DC108EC" w14:textId="3ECB48D2" w:rsidR="005A0E5D" w:rsidRDefault="005A0E5D" w:rsidP="005A0E5D">
                      <w:pPr>
                        <w:pStyle w:val="AralkYok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F7956">
                        <w:rPr>
                          <w:b/>
                          <w:sz w:val="20"/>
                          <w:szCs w:val="20"/>
                        </w:rPr>
                        <w:t>202</w:t>
                      </w:r>
                      <w:r w:rsidR="005B1A91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9F7956">
                        <w:rPr>
                          <w:b/>
                          <w:sz w:val="20"/>
                          <w:szCs w:val="20"/>
                        </w:rPr>
                        <w:t>-202</w:t>
                      </w:r>
                      <w:r w:rsidR="005B1A91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9F7956">
                        <w:rPr>
                          <w:b/>
                          <w:sz w:val="20"/>
                          <w:szCs w:val="20"/>
                        </w:rPr>
                        <w:t xml:space="preserve"> EĞİTİM ÖĞRETİM </w:t>
                      </w:r>
                      <w:proofErr w:type="gramStart"/>
                      <w:r w:rsidRPr="009F7956">
                        <w:rPr>
                          <w:b/>
                          <w:sz w:val="20"/>
                          <w:szCs w:val="20"/>
                        </w:rPr>
                        <w:t xml:space="preserve">YILI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…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……………………………. ORTAOKULU </w:t>
                      </w:r>
                    </w:p>
                    <w:p w14:paraId="31801B9A" w14:textId="77777777" w:rsidR="005A0E5D" w:rsidRPr="009F7956" w:rsidRDefault="005A0E5D" w:rsidP="005A0E5D">
                      <w:pPr>
                        <w:pStyle w:val="AralkYok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F7956">
                        <w:rPr>
                          <w:b/>
                          <w:sz w:val="20"/>
                          <w:szCs w:val="20"/>
                        </w:rPr>
                        <w:t xml:space="preserve">FEN BİLİMLERİ DERSİ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9F7956">
                        <w:rPr>
                          <w:b/>
                          <w:sz w:val="20"/>
                          <w:szCs w:val="20"/>
                        </w:rPr>
                        <w:t>. SINIF 1. DÖNEM 1. YAZILISI</w:t>
                      </w:r>
                    </w:p>
                    <w:p w14:paraId="1AAFC2EE" w14:textId="77777777" w:rsidR="005A0E5D" w:rsidRPr="009F7956" w:rsidRDefault="005A0E5D" w:rsidP="005A0E5D">
                      <w:pPr>
                        <w:pStyle w:val="AralkYok"/>
                        <w:rPr>
                          <w:b/>
                          <w:sz w:val="20"/>
                          <w:szCs w:val="20"/>
                        </w:rPr>
                      </w:pPr>
                      <w:r w:rsidRPr="009F7956">
                        <w:rPr>
                          <w:b/>
                          <w:sz w:val="20"/>
                          <w:szCs w:val="20"/>
                        </w:rPr>
                        <w:t>ADI-SOYADI                                                                                                                                                NOT:</w:t>
                      </w:r>
                    </w:p>
                    <w:p w14:paraId="63D5F216" w14:textId="77777777" w:rsidR="005A0E5D" w:rsidRPr="009F7956" w:rsidRDefault="005A0E5D" w:rsidP="005A0E5D">
                      <w:pPr>
                        <w:pStyle w:val="AralkYok"/>
                        <w:rPr>
                          <w:b/>
                          <w:sz w:val="20"/>
                          <w:szCs w:val="20"/>
                        </w:rPr>
                      </w:pPr>
                      <w:r w:rsidRPr="009F7956">
                        <w:rPr>
                          <w:b/>
                          <w:sz w:val="20"/>
                          <w:szCs w:val="20"/>
                        </w:rPr>
                        <w:t xml:space="preserve">SINIF-NO: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E74A0E" w14:textId="77777777" w:rsidR="005A0E5D" w:rsidRPr="00420AB0" w:rsidRDefault="005A0E5D" w:rsidP="005A0E5D">
      <w:pPr>
        <w:spacing w:after="0" w:line="276" w:lineRule="auto"/>
        <w:rPr>
          <w:rFonts w:ascii="Comic Sans MS" w:hAnsi="Comic Sans MS"/>
          <w:sz w:val="20"/>
          <w:szCs w:val="20"/>
        </w:rPr>
      </w:pPr>
    </w:p>
    <w:p w14:paraId="2B10C56B" w14:textId="77777777" w:rsidR="005A0E5D" w:rsidRPr="00420AB0" w:rsidRDefault="005A0E5D" w:rsidP="005A0E5D">
      <w:pPr>
        <w:spacing w:after="0" w:line="276" w:lineRule="auto"/>
        <w:rPr>
          <w:rFonts w:ascii="Comic Sans MS" w:hAnsi="Comic Sans MS"/>
          <w:sz w:val="20"/>
          <w:szCs w:val="20"/>
        </w:rPr>
      </w:pPr>
    </w:p>
    <w:p w14:paraId="3D72548A" w14:textId="77777777" w:rsidR="005A0E5D" w:rsidRPr="00420AB0" w:rsidRDefault="005A0E5D" w:rsidP="005A0E5D">
      <w:pPr>
        <w:spacing w:after="0" w:line="276" w:lineRule="auto"/>
        <w:rPr>
          <w:rFonts w:ascii="Comic Sans MS" w:hAnsi="Comic Sans MS"/>
          <w:sz w:val="20"/>
          <w:szCs w:val="20"/>
        </w:rPr>
      </w:pPr>
    </w:p>
    <w:p w14:paraId="66221496" w14:textId="77777777" w:rsidR="005A0E5D" w:rsidRPr="00420AB0" w:rsidRDefault="005A0E5D" w:rsidP="005A0E5D">
      <w:pPr>
        <w:pStyle w:val="04xlpa"/>
        <w:numPr>
          <w:ilvl w:val="0"/>
          <w:numId w:val="5"/>
        </w:numPr>
        <w:spacing w:before="0" w:beforeAutospacing="0" w:after="0" w:afterAutospacing="0" w:line="276" w:lineRule="auto"/>
        <w:rPr>
          <w:rStyle w:val="jsgrdq"/>
          <w:rFonts w:ascii="Comic Sans MS" w:hAnsi="Comic Sans MS"/>
          <w:b/>
          <w:bCs/>
          <w:color w:val="000000"/>
          <w:spacing w:val="-7"/>
        </w:rPr>
      </w:pPr>
      <w:r w:rsidRPr="00420AB0">
        <w:rPr>
          <w:rStyle w:val="jsgrdq"/>
          <w:rFonts w:ascii="Comic Sans MS" w:hAnsi="Comic Sans MS"/>
          <w:b/>
          <w:bCs/>
          <w:color w:val="000000"/>
        </w:rPr>
        <w:t>Aşağıdaki boşluklara uygun kelimeleri yerleştiriniz (22 Puan)</w:t>
      </w:r>
    </w:p>
    <w:p w14:paraId="447CB242" w14:textId="77777777" w:rsidR="005A0E5D" w:rsidRPr="00420AB0" w:rsidRDefault="005A0E5D" w:rsidP="005A0E5D">
      <w:pPr>
        <w:pStyle w:val="04xlpa"/>
        <w:spacing w:before="0" w:beforeAutospacing="0" w:after="0" w:afterAutospacing="0" w:line="276" w:lineRule="auto"/>
        <w:rPr>
          <w:rStyle w:val="jsgrdq"/>
          <w:rFonts w:ascii="Comic Sans MS" w:hAnsi="Comic Sans MS"/>
          <w:b/>
          <w:bCs/>
          <w:color w:val="000000"/>
          <w:spacing w:val="-7"/>
          <w:sz w:val="20"/>
          <w:szCs w:val="20"/>
        </w:rPr>
      </w:pPr>
      <w:r w:rsidRPr="00420AB0">
        <w:rPr>
          <w:rStyle w:val="jsgrdq"/>
          <w:rFonts w:ascii="Comic Sans MS" w:hAnsi="Comic Sans MS"/>
          <w:b/>
          <w:bCs/>
          <w:color w:val="000000"/>
          <w:spacing w:val="-7"/>
          <w:sz w:val="20"/>
          <w:szCs w:val="20"/>
        </w:rPr>
        <w:t>Tehlikeli</w:t>
      </w:r>
      <w:r w:rsidRPr="00420AB0">
        <w:rPr>
          <w:rFonts w:ascii="Comic Sans MS" w:hAnsi="Comic Sans MS"/>
          <w:b/>
          <w:bCs/>
          <w:color w:val="000000"/>
          <w:spacing w:val="-7"/>
          <w:sz w:val="20"/>
          <w:szCs w:val="20"/>
        </w:rPr>
        <w:t xml:space="preserve">- </w:t>
      </w:r>
      <w:r w:rsidRPr="00420AB0">
        <w:rPr>
          <w:rStyle w:val="jsgrdq"/>
          <w:rFonts w:ascii="Comic Sans MS" w:hAnsi="Comic Sans MS"/>
          <w:b/>
          <w:bCs/>
          <w:color w:val="000000"/>
          <w:spacing w:val="-7"/>
          <w:sz w:val="20"/>
          <w:szCs w:val="20"/>
        </w:rPr>
        <w:t>çekirdek</w:t>
      </w:r>
      <w:r w:rsidRPr="00420AB0">
        <w:rPr>
          <w:rFonts w:ascii="Comic Sans MS" w:hAnsi="Comic Sans MS"/>
          <w:b/>
          <w:bCs/>
          <w:color w:val="000000"/>
          <w:spacing w:val="-7"/>
          <w:sz w:val="20"/>
          <w:szCs w:val="20"/>
        </w:rPr>
        <w:t xml:space="preserve">- </w:t>
      </w:r>
      <w:r w:rsidRPr="00420AB0">
        <w:rPr>
          <w:rStyle w:val="jsgrdq"/>
          <w:rFonts w:ascii="Comic Sans MS" w:hAnsi="Comic Sans MS"/>
          <w:b/>
          <w:bCs/>
          <w:color w:val="000000"/>
          <w:spacing w:val="-7"/>
          <w:sz w:val="20"/>
          <w:szCs w:val="20"/>
        </w:rPr>
        <w:t>renk küre</w:t>
      </w:r>
      <w:r w:rsidRPr="00420AB0">
        <w:rPr>
          <w:rFonts w:ascii="Comic Sans MS" w:hAnsi="Comic Sans MS"/>
          <w:b/>
          <w:bCs/>
          <w:color w:val="000000"/>
          <w:spacing w:val="-7"/>
          <w:sz w:val="20"/>
          <w:szCs w:val="20"/>
        </w:rPr>
        <w:t xml:space="preserve">- </w:t>
      </w:r>
      <w:r w:rsidRPr="00420AB0">
        <w:rPr>
          <w:rStyle w:val="jsgrdq"/>
          <w:rFonts w:ascii="Comic Sans MS" w:hAnsi="Comic Sans MS"/>
          <w:b/>
          <w:bCs/>
          <w:color w:val="000000"/>
          <w:spacing w:val="-7"/>
          <w:sz w:val="20"/>
          <w:szCs w:val="20"/>
        </w:rPr>
        <w:t>mercimek</w:t>
      </w:r>
      <w:r w:rsidRPr="00420AB0">
        <w:rPr>
          <w:rFonts w:ascii="Comic Sans MS" w:hAnsi="Comic Sans MS"/>
          <w:b/>
          <w:bCs/>
          <w:color w:val="000000"/>
          <w:spacing w:val="-7"/>
          <w:sz w:val="20"/>
          <w:szCs w:val="20"/>
        </w:rPr>
        <w:t xml:space="preserve"> – </w:t>
      </w:r>
      <w:r w:rsidRPr="00420AB0">
        <w:rPr>
          <w:rStyle w:val="jsgrdq"/>
          <w:rFonts w:ascii="Comic Sans MS" w:hAnsi="Comic Sans MS"/>
          <w:b/>
          <w:bCs/>
          <w:color w:val="000000"/>
          <w:spacing w:val="-7"/>
          <w:sz w:val="20"/>
          <w:szCs w:val="20"/>
        </w:rPr>
        <w:t>katmanlardan</w:t>
      </w:r>
      <w:r w:rsidRPr="00420AB0">
        <w:rPr>
          <w:rFonts w:ascii="Comic Sans MS" w:hAnsi="Comic Sans MS"/>
          <w:b/>
          <w:bCs/>
          <w:color w:val="000000"/>
          <w:spacing w:val="-7"/>
          <w:sz w:val="20"/>
          <w:szCs w:val="20"/>
        </w:rPr>
        <w:t xml:space="preserve"> – </w:t>
      </w:r>
      <w:r w:rsidRPr="00420AB0">
        <w:rPr>
          <w:rStyle w:val="jsgrdq"/>
          <w:rFonts w:ascii="Comic Sans MS" w:hAnsi="Comic Sans MS"/>
          <w:b/>
          <w:bCs/>
          <w:color w:val="000000"/>
          <w:spacing w:val="-7"/>
          <w:sz w:val="20"/>
          <w:szCs w:val="20"/>
        </w:rPr>
        <w:t>basketbol</w:t>
      </w:r>
      <w:r w:rsidRPr="00420AB0">
        <w:rPr>
          <w:rFonts w:ascii="Comic Sans MS" w:hAnsi="Comic Sans MS"/>
          <w:b/>
          <w:bCs/>
          <w:color w:val="000000"/>
          <w:spacing w:val="-7"/>
          <w:sz w:val="20"/>
          <w:szCs w:val="20"/>
        </w:rPr>
        <w:t xml:space="preserve">- </w:t>
      </w:r>
      <w:r w:rsidRPr="00420AB0">
        <w:rPr>
          <w:rStyle w:val="jsgrdq"/>
          <w:rFonts w:ascii="Comic Sans MS" w:hAnsi="Comic Sans MS"/>
          <w:b/>
          <w:bCs/>
          <w:color w:val="000000"/>
          <w:spacing w:val="-7"/>
          <w:sz w:val="20"/>
          <w:szCs w:val="20"/>
        </w:rPr>
        <w:t>Güneş</w:t>
      </w:r>
      <w:r w:rsidRPr="00420AB0">
        <w:rPr>
          <w:rFonts w:ascii="Comic Sans MS" w:hAnsi="Comic Sans MS"/>
          <w:b/>
          <w:bCs/>
          <w:color w:val="000000"/>
          <w:spacing w:val="-7"/>
          <w:sz w:val="20"/>
          <w:szCs w:val="20"/>
        </w:rPr>
        <w:t xml:space="preserve">- </w:t>
      </w:r>
      <w:r w:rsidRPr="00420AB0">
        <w:rPr>
          <w:rStyle w:val="jsgrdq"/>
          <w:rFonts w:ascii="Comic Sans MS" w:hAnsi="Comic Sans MS"/>
          <w:b/>
          <w:bCs/>
          <w:color w:val="000000"/>
          <w:spacing w:val="-7"/>
          <w:sz w:val="20"/>
          <w:szCs w:val="20"/>
        </w:rPr>
        <w:t>Güneş lekesi</w:t>
      </w:r>
      <w:r w:rsidRPr="00420AB0">
        <w:rPr>
          <w:rFonts w:ascii="Comic Sans MS" w:hAnsi="Comic Sans MS"/>
          <w:b/>
          <w:bCs/>
          <w:color w:val="000000"/>
          <w:spacing w:val="-7"/>
          <w:sz w:val="20"/>
          <w:szCs w:val="20"/>
        </w:rPr>
        <w:t xml:space="preserve">- </w:t>
      </w:r>
      <w:r w:rsidRPr="00420AB0">
        <w:rPr>
          <w:rStyle w:val="jsgrdq"/>
          <w:rFonts w:ascii="Comic Sans MS" w:hAnsi="Comic Sans MS"/>
          <w:b/>
          <w:bCs/>
          <w:color w:val="000000"/>
          <w:spacing w:val="-7"/>
          <w:sz w:val="20"/>
          <w:szCs w:val="20"/>
        </w:rPr>
        <w:t>küre</w:t>
      </w:r>
      <w:r w:rsidRPr="00420AB0">
        <w:rPr>
          <w:rFonts w:ascii="Comic Sans MS" w:hAnsi="Comic Sans MS"/>
          <w:b/>
          <w:bCs/>
          <w:color w:val="000000"/>
          <w:spacing w:val="-7"/>
          <w:sz w:val="20"/>
          <w:szCs w:val="20"/>
        </w:rPr>
        <w:t xml:space="preserve">- </w:t>
      </w:r>
      <w:r w:rsidRPr="00420AB0">
        <w:rPr>
          <w:rStyle w:val="jsgrdq"/>
          <w:rFonts w:ascii="Comic Sans MS" w:hAnsi="Comic Sans MS"/>
          <w:b/>
          <w:bCs/>
          <w:color w:val="000000"/>
          <w:spacing w:val="-7"/>
          <w:sz w:val="20"/>
          <w:szCs w:val="20"/>
        </w:rPr>
        <w:t>dönme</w:t>
      </w:r>
      <w:r w:rsidRPr="00420AB0">
        <w:rPr>
          <w:rFonts w:ascii="Comic Sans MS" w:hAnsi="Comic Sans MS"/>
          <w:b/>
          <w:bCs/>
          <w:color w:val="000000"/>
          <w:spacing w:val="-7"/>
          <w:sz w:val="20"/>
          <w:szCs w:val="20"/>
        </w:rPr>
        <w:t xml:space="preserve">- </w:t>
      </w:r>
      <w:r w:rsidRPr="00420AB0">
        <w:rPr>
          <w:rStyle w:val="jsgrdq"/>
          <w:rFonts w:ascii="Comic Sans MS" w:hAnsi="Comic Sans MS"/>
          <w:b/>
          <w:bCs/>
          <w:color w:val="000000"/>
          <w:spacing w:val="-7"/>
          <w:sz w:val="20"/>
          <w:szCs w:val="20"/>
        </w:rPr>
        <w:t>orta</w:t>
      </w:r>
      <w:r w:rsidRPr="00420AB0">
        <w:rPr>
          <w:rFonts w:ascii="Comic Sans MS" w:hAnsi="Comic Sans MS"/>
          <w:b/>
          <w:bCs/>
          <w:color w:val="000000"/>
          <w:spacing w:val="-7"/>
          <w:sz w:val="20"/>
          <w:szCs w:val="20"/>
        </w:rPr>
        <w:t xml:space="preserve">- </w:t>
      </w:r>
      <w:r w:rsidRPr="00420AB0">
        <w:rPr>
          <w:rStyle w:val="jsgrdq"/>
          <w:rFonts w:ascii="Comic Sans MS" w:hAnsi="Comic Sans MS"/>
          <w:b/>
          <w:bCs/>
          <w:color w:val="000000"/>
          <w:spacing w:val="-7"/>
          <w:sz w:val="20"/>
          <w:szCs w:val="20"/>
        </w:rPr>
        <w:t>enerji</w:t>
      </w:r>
    </w:p>
    <w:p w14:paraId="7ECF59CD" w14:textId="77777777" w:rsidR="005A0E5D" w:rsidRPr="00420AB0" w:rsidRDefault="005A0E5D" w:rsidP="005A0E5D">
      <w:pPr>
        <w:pStyle w:val="04xlpa"/>
        <w:spacing w:before="0" w:beforeAutospacing="0" w:after="0" w:afterAutospacing="0" w:line="276" w:lineRule="auto"/>
        <w:rPr>
          <w:rStyle w:val="jsgrdq"/>
          <w:rFonts w:ascii="Comic Sans MS" w:hAnsi="Comic Sans MS"/>
          <w:color w:val="000000"/>
          <w:sz w:val="20"/>
          <w:szCs w:val="20"/>
        </w:rPr>
      </w:pPr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 xml:space="preserve">Güneş, evrendeki yıldızların içerisinde </w:t>
      </w:r>
      <w:proofErr w:type="gramStart"/>
      <w:r>
        <w:rPr>
          <w:rStyle w:val="jsgrdq"/>
          <w:rFonts w:ascii="Comic Sans MS" w:hAnsi="Comic Sans MS"/>
          <w:color w:val="FF0000"/>
          <w:sz w:val="20"/>
          <w:szCs w:val="20"/>
        </w:rPr>
        <w:t xml:space="preserve">orta </w:t>
      </w:r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 xml:space="preserve"> büyüklükte</w:t>
      </w:r>
      <w:proofErr w:type="gramEnd"/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 xml:space="preserve"> bir yıldızdır. Dünya’ya en yakın yıldız olan </w:t>
      </w:r>
      <w:proofErr w:type="gramStart"/>
      <w:r>
        <w:rPr>
          <w:rStyle w:val="jsgrdq"/>
          <w:rFonts w:ascii="Comic Sans MS" w:hAnsi="Comic Sans MS"/>
          <w:color w:val="FF0000"/>
          <w:sz w:val="20"/>
          <w:szCs w:val="20"/>
        </w:rPr>
        <w:t xml:space="preserve">Güneş </w:t>
      </w:r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 xml:space="preserve"> aynı</w:t>
      </w:r>
      <w:proofErr w:type="gramEnd"/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 xml:space="preserve"> zamanda Dünya’nın yaşam kaynağıdır. Güneş’in yapısı da Dünya’ya çok benzemektedir. Güneş de Dünya gibi </w:t>
      </w:r>
      <w:r>
        <w:rPr>
          <w:rStyle w:val="jsgrdq"/>
          <w:rFonts w:ascii="Comic Sans MS" w:hAnsi="Comic Sans MS"/>
          <w:color w:val="FF0000"/>
          <w:sz w:val="20"/>
          <w:szCs w:val="20"/>
        </w:rPr>
        <w:t xml:space="preserve">küre </w:t>
      </w:r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 xml:space="preserve">şeklinde ve </w:t>
      </w:r>
      <w:proofErr w:type="spellStart"/>
      <w:r>
        <w:rPr>
          <w:rStyle w:val="jsgrdq"/>
          <w:rFonts w:ascii="Comic Sans MS" w:hAnsi="Comic Sans MS"/>
          <w:color w:val="FF0000"/>
          <w:sz w:val="20"/>
          <w:szCs w:val="20"/>
        </w:rPr>
        <w:t>katmanardan</w:t>
      </w:r>
      <w:proofErr w:type="spellEnd"/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 xml:space="preserve"> oluşmaktadır. Güneş’in katmanları içten dışa doğru </w:t>
      </w:r>
      <w:r>
        <w:rPr>
          <w:rStyle w:val="jsgrdq"/>
          <w:rFonts w:ascii="Comic Sans MS" w:hAnsi="Comic Sans MS"/>
          <w:color w:val="FF0000"/>
          <w:sz w:val="20"/>
          <w:szCs w:val="20"/>
        </w:rPr>
        <w:t xml:space="preserve">çekirdek </w:t>
      </w:r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 xml:space="preserve">ışık </w:t>
      </w:r>
      <w:proofErr w:type="gramStart"/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 xml:space="preserve">küre, </w:t>
      </w:r>
      <w:r>
        <w:rPr>
          <w:rStyle w:val="jsgrdq"/>
          <w:rFonts w:ascii="Comic Sans MS" w:hAnsi="Comic Sans MS"/>
          <w:color w:val="FF0000"/>
          <w:sz w:val="20"/>
          <w:szCs w:val="20"/>
        </w:rPr>
        <w:t xml:space="preserve"> renk</w:t>
      </w:r>
      <w:proofErr w:type="gramEnd"/>
      <w:r>
        <w:rPr>
          <w:rStyle w:val="jsgrdq"/>
          <w:rFonts w:ascii="Comic Sans MS" w:hAnsi="Comic Sans MS"/>
          <w:color w:val="FF0000"/>
          <w:sz w:val="20"/>
          <w:szCs w:val="20"/>
        </w:rPr>
        <w:t xml:space="preserve"> küre </w:t>
      </w:r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 xml:space="preserve">ve taç küredir. Güneş’e çıplak gözle bakmak </w:t>
      </w:r>
      <w:proofErr w:type="gramStart"/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 xml:space="preserve">çok </w:t>
      </w:r>
      <w:r>
        <w:rPr>
          <w:rStyle w:val="jsgrdq"/>
          <w:rFonts w:ascii="Comic Sans MS" w:hAnsi="Comic Sans MS"/>
          <w:color w:val="FF0000"/>
          <w:sz w:val="20"/>
          <w:szCs w:val="20"/>
        </w:rPr>
        <w:t xml:space="preserve"> tehlikeli</w:t>
      </w:r>
      <w:proofErr w:type="gramEnd"/>
      <w:r>
        <w:rPr>
          <w:rStyle w:val="jsgrdq"/>
          <w:rFonts w:ascii="Comic Sans MS" w:hAnsi="Comic Sans MS"/>
          <w:color w:val="FF0000"/>
          <w:sz w:val="20"/>
          <w:szCs w:val="20"/>
        </w:rPr>
        <w:t xml:space="preserve"> </w:t>
      </w:r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 xml:space="preserve"> ve zararlıdır. Güneş’i büyüklüğü açısından </w:t>
      </w:r>
      <w:proofErr w:type="gramStart"/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 xml:space="preserve">bir </w:t>
      </w:r>
      <w:r>
        <w:rPr>
          <w:rStyle w:val="jsgrdq"/>
          <w:rFonts w:ascii="Comic Sans MS" w:hAnsi="Comic Sans MS"/>
          <w:color w:val="FF0000"/>
          <w:sz w:val="20"/>
          <w:szCs w:val="20"/>
        </w:rPr>
        <w:t xml:space="preserve"> basketbol</w:t>
      </w:r>
      <w:proofErr w:type="gramEnd"/>
      <w:r>
        <w:rPr>
          <w:rStyle w:val="jsgrdq"/>
          <w:rFonts w:ascii="Comic Sans MS" w:hAnsi="Comic Sans MS"/>
          <w:color w:val="FF0000"/>
          <w:sz w:val="20"/>
          <w:szCs w:val="20"/>
        </w:rPr>
        <w:t xml:space="preserve"> </w:t>
      </w:r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 xml:space="preserve">topuna benzetecek olursak Dünya </w:t>
      </w:r>
      <w:r>
        <w:rPr>
          <w:rStyle w:val="jsgrdq"/>
          <w:rFonts w:ascii="Comic Sans MS" w:hAnsi="Comic Sans MS"/>
          <w:color w:val="FF0000"/>
          <w:sz w:val="20"/>
          <w:szCs w:val="20"/>
        </w:rPr>
        <w:t xml:space="preserve"> mercimek </w:t>
      </w:r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 xml:space="preserve">tanesi büyüklüğünde olurdu. Güneş’i incelediğimizde bazı yerler çok parlak görünürken bazı yerler ise daha az parlak görünür. Güneş’teki parlaklığı daha az olan bu yerlere </w:t>
      </w:r>
      <w:r>
        <w:rPr>
          <w:rStyle w:val="jsgrdq"/>
          <w:rFonts w:ascii="Comic Sans MS" w:hAnsi="Comic Sans MS"/>
          <w:color w:val="FF0000"/>
          <w:sz w:val="20"/>
          <w:szCs w:val="20"/>
        </w:rPr>
        <w:t xml:space="preserve">Güneş lekesi </w:t>
      </w:r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 xml:space="preserve">adı verilmektedir. Bilim adamları bu lekelerin hep aynı yöne hareket ettiğini tespit etmişlerdir. Bunun sonucunda ise Güneş’in kendi etrafında </w:t>
      </w:r>
      <w:proofErr w:type="gramStart"/>
      <w:r>
        <w:rPr>
          <w:rStyle w:val="jsgrdq"/>
          <w:rFonts w:ascii="Comic Sans MS" w:hAnsi="Comic Sans MS"/>
          <w:color w:val="FF0000"/>
          <w:sz w:val="20"/>
          <w:szCs w:val="20"/>
        </w:rPr>
        <w:t xml:space="preserve">dönme </w:t>
      </w:r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 xml:space="preserve"> hareketi</w:t>
      </w:r>
      <w:proofErr w:type="gramEnd"/>
      <w:r w:rsidRPr="00420AB0">
        <w:rPr>
          <w:rStyle w:val="jsgrdq"/>
          <w:rFonts w:ascii="Comic Sans MS" w:hAnsi="Comic Sans MS"/>
          <w:color w:val="000000"/>
          <w:sz w:val="20"/>
          <w:szCs w:val="20"/>
        </w:rPr>
        <w:t xml:space="preserve"> yaptığını keşfetmişlerdir</w:t>
      </w:r>
    </w:p>
    <w:p w14:paraId="73B506C7" w14:textId="77777777" w:rsidR="005A0E5D" w:rsidRPr="00420AB0" w:rsidRDefault="005A0E5D" w:rsidP="005A0E5D">
      <w:pPr>
        <w:pStyle w:val="04xlpa"/>
        <w:numPr>
          <w:ilvl w:val="0"/>
          <w:numId w:val="5"/>
        </w:numPr>
        <w:spacing w:before="0" w:beforeAutospacing="0" w:after="0" w:afterAutospacing="0" w:line="276" w:lineRule="auto"/>
        <w:rPr>
          <w:rStyle w:val="jsgrdq"/>
          <w:rFonts w:ascii="Comic Sans MS" w:hAnsi="Comic Sans MS"/>
          <w:b/>
          <w:bCs/>
          <w:color w:val="000000"/>
        </w:rPr>
      </w:pPr>
      <w:r w:rsidRPr="00420AB0">
        <w:rPr>
          <w:rStyle w:val="jsgrdq"/>
          <w:rFonts w:ascii="Comic Sans MS" w:hAnsi="Comic Sans MS"/>
          <w:b/>
          <w:bCs/>
          <w:color w:val="000000"/>
        </w:rPr>
        <w:t xml:space="preserve">Aşağıdaki ifadelerden doğru olanların başına "D" Yanlış olanların başına "Y" harfi koyunuz (20 </w:t>
      </w:r>
      <w:proofErr w:type="gramStart"/>
      <w:r w:rsidRPr="00420AB0">
        <w:rPr>
          <w:rStyle w:val="jsgrdq"/>
          <w:rFonts w:ascii="Comic Sans MS" w:hAnsi="Comic Sans MS"/>
          <w:b/>
          <w:bCs/>
          <w:color w:val="000000"/>
        </w:rPr>
        <w:t>puan )</w:t>
      </w:r>
      <w:proofErr w:type="gramEnd"/>
    </w:p>
    <w:p w14:paraId="02D2037F" w14:textId="77777777" w:rsidR="005A0E5D" w:rsidRPr="00420AB0" w:rsidRDefault="005A0E5D" w:rsidP="005A0E5D">
      <w:pPr>
        <w:pStyle w:val="04xlpa"/>
        <w:spacing w:before="0" w:beforeAutospacing="0" w:after="0" w:afterAutospacing="0" w:line="276" w:lineRule="auto"/>
        <w:ind w:left="357"/>
        <w:rPr>
          <w:rFonts w:ascii="Comic Sans MS" w:hAnsi="Comic Sans MS"/>
          <w:color w:val="000000"/>
          <w:spacing w:val="-7"/>
          <w:sz w:val="20"/>
          <w:szCs w:val="20"/>
        </w:rPr>
      </w:pPr>
      <w:proofErr w:type="gramStart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( </w:t>
      </w:r>
      <w:r>
        <w:rPr>
          <w:rStyle w:val="jsgrdq"/>
          <w:rFonts w:ascii="Comic Sans MS" w:hAnsi="Comic Sans MS"/>
          <w:color w:val="FF0000"/>
          <w:spacing w:val="-7"/>
          <w:sz w:val="20"/>
          <w:szCs w:val="20"/>
        </w:rPr>
        <w:t>Y</w:t>
      </w:r>
      <w:proofErr w:type="gramEnd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>) Güneş kendi ekseni etrafında dolanma hareketi yapar</w:t>
      </w:r>
    </w:p>
    <w:p w14:paraId="4DDCD4B6" w14:textId="77777777" w:rsidR="005A0E5D" w:rsidRPr="00420AB0" w:rsidRDefault="005A0E5D" w:rsidP="005A0E5D">
      <w:pPr>
        <w:pStyle w:val="04xlpa"/>
        <w:spacing w:before="0" w:beforeAutospacing="0" w:after="0" w:afterAutospacing="0" w:line="276" w:lineRule="auto"/>
        <w:ind w:left="357"/>
        <w:rPr>
          <w:rFonts w:ascii="Comic Sans MS" w:hAnsi="Comic Sans MS"/>
          <w:color w:val="000000"/>
          <w:spacing w:val="-7"/>
          <w:sz w:val="20"/>
          <w:szCs w:val="20"/>
        </w:rPr>
      </w:pPr>
      <w:proofErr w:type="gramStart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( </w:t>
      </w:r>
      <w:r>
        <w:rPr>
          <w:rStyle w:val="jsgrdq"/>
          <w:rFonts w:ascii="Comic Sans MS" w:hAnsi="Comic Sans MS"/>
          <w:color w:val="FF0000"/>
          <w:spacing w:val="-7"/>
          <w:sz w:val="20"/>
          <w:szCs w:val="20"/>
        </w:rPr>
        <w:t>Y</w:t>
      </w:r>
      <w:proofErr w:type="gramEnd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>) Güneş, Güneş sistemindeki en büyük gök cismidir.</w:t>
      </w:r>
    </w:p>
    <w:p w14:paraId="2BD91F17" w14:textId="77777777" w:rsidR="005A0E5D" w:rsidRPr="00420AB0" w:rsidRDefault="005A0E5D" w:rsidP="005A0E5D">
      <w:pPr>
        <w:pStyle w:val="04xlpa"/>
        <w:spacing w:before="0" w:beforeAutospacing="0" w:after="0" w:afterAutospacing="0" w:line="276" w:lineRule="auto"/>
        <w:ind w:left="357"/>
        <w:rPr>
          <w:rFonts w:ascii="Comic Sans MS" w:hAnsi="Comic Sans MS"/>
          <w:color w:val="000000"/>
          <w:spacing w:val="-7"/>
          <w:sz w:val="20"/>
          <w:szCs w:val="20"/>
        </w:rPr>
      </w:pPr>
      <w:proofErr w:type="gramStart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( </w:t>
      </w:r>
      <w:r>
        <w:rPr>
          <w:rStyle w:val="jsgrdq"/>
          <w:rFonts w:ascii="Comic Sans MS" w:hAnsi="Comic Sans MS"/>
          <w:color w:val="FF0000"/>
          <w:spacing w:val="-7"/>
          <w:sz w:val="20"/>
          <w:szCs w:val="20"/>
        </w:rPr>
        <w:t>D</w:t>
      </w:r>
      <w:proofErr w:type="gramEnd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>) Ay, Dünya’nın doğal uydusudur ve doğal ışık kaynağı değildir.</w:t>
      </w:r>
    </w:p>
    <w:p w14:paraId="438A7F16" w14:textId="77777777" w:rsidR="005A0E5D" w:rsidRPr="00420AB0" w:rsidRDefault="005A0E5D" w:rsidP="005A0E5D">
      <w:pPr>
        <w:pStyle w:val="04xlpa"/>
        <w:spacing w:before="0" w:beforeAutospacing="0" w:after="0" w:afterAutospacing="0" w:line="276" w:lineRule="auto"/>
        <w:ind w:left="357"/>
        <w:rPr>
          <w:rFonts w:ascii="Comic Sans MS" w:hAnsi="Comic Sans MS"/>
          <w:color w:val="000000"/>
          <w:spacing w:val="-7"/>
          <w:sz w:val="20"/>
          <w:szCs w:val="20"/>
        </w:rPr>
      </w:pPr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>(</w:t>
      </w:r>
      <w:proofErr w:type="gramStart"/>
      <w:r>
        <w:rPr>
          <w:rStyle w:val="jsgrdq"/>
          <w:rFonts w:ascii="Comic Sans MS" w:hAnsi="Comic Sans MS"/>
          <w:color w:val="FF0000"/>
          <w:spacing w:val="-7"/>
          <w:sz w:val="20"/>
          <w:szCs w:val="20"/>
        </w:rPr>
        <w:t>Y</w:t>
      </w:r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 )</w:t>
      </w:r>
      <w:proofErr w:type="gramEnd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 Ay’ın Güneş ile Dünya arasında olduğu evreye dolunay denir.</w:t>
      </w:r>
    </w:p>
    <w:p w14:paraId="333A3EA4" w14:textId="77777777" w:rsidR="005A0E5D" w:rsidRPr="00420AB0" w:rsidRDefault="005A0E5D" w:rsidP="005A0E5D">
      <w:pPr>
        <w:pStyle w:val="04xlpa"/>
        <w:spacing w:before="0" w:beforeAutospacing="0" w:after="0" w:afterAutospacing="0" w:line="276" w:lineRule="auto"/>
        <w:ind w:left="357"/>
        <w:rPr>
          <w:rFonts w:ascii="Comic Sans MS" w:hAnsi="Comic Sans MS"/>
          <w:color w:val="000000"/>
          <w:spacing w:val="-7"/>
          <w:sz w:val="20"/>
          <w:szCs w:val="20"/>
        </w:rPr>
      </w:pPr>
      <w:proofErr w:type="gramStart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( </w:t>
      </w:r>
      <w:r>
        <w:rPr>
          <w:rStyle w:val="jsgrdq"/>
          <w:rFonts w:ascii="Comic Sans MS" w:hAnsi="Comic Sans MS"/>
          <w:color w:val="FF0000"/>
          <w:spacing w:val="-7"/>
          <w:sz w:val="20"/>
          <w:szCs w:val="20"/>
        </w:rPr>
        <w:t>Y</w:t>
      </w:r>
      <w:proofErr w:type="gramEnd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>) Ay’ın Dünya’ya bakan yüzünün tamamen aydınlandığı evreye yeniay denir.</w:t>
      </w:r>
    </w:p>
    <w:p w14:paraId="5C81F6A3" w14:textId="77777777" w:rsidR="005A0E5D" w:rsidRPr="00420AB0" w:rsidRDefault="005A0E5D" w:rsidP="005A0E5D">
      <w:pPr>
        <w:pStyle w:val="04xlpa"/>
        <w:spacing w:before="0" w:beforeAutospacing="0" w:after="0" w:afterAutospacing="0" w:line="276" w:lineRule="auto"/>
        <w:ind w:left="357"/>
        <w:rPr>
          <w:rFonts w:ascii="Comic Sans MS" w:hAnsi="Comic Sans MS"/>
          <w:color w:val="000000"/>
          <w:spacing w:val="-7"/>
          <w:sz w:val="20"/>
          <w:szCs w:val="20"/>
        </w:rPr>
      </w:pPr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>(</w:t>
      </w:r>
      <w:proofErr w:type="gramStart"/>
      <w:r>
        <w:rPr>
          <w:rStyle w:val="jsgrdq"/>
          <w:rFonts w:ascii="Comic Sans MS" w:hAnsi="Comic Sans MS"/>
          <w:color w:val="FF0000"/>
          <w:spacing w:val="-7"/>
          <w:sz w:val="20"/>
          <w:szCs w:val="20"/>
        </w:rPr>
        <w:t>D</w:t>
      </w:r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  )</w:t>
      </w:r>
      <w:proofErr w:type="gramEnd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 Ay’ın dolunaydan önce ve sonra görülen ara evresine şişkin ay denir.</w:t>
      </w:r>
    </w:p>
    <w:p w14:paraId="00DFBBFC" w14:textId="77777777" w:rsidR="005A0E5D" w:rsidRPr="00420AB0" w:rsidRDefault="005A0E5D" w:rsidP="005A0E5D">
      <w:pPr>
        <w:pStyle w:val="04xlpa"/>
        <w:spacing w:before="0" w:beforeAutospacing="0" w:after="0" w:afterAutospacing="0" w:line="276" w:lineRule="auto"/>
        <w:ind w:left="357"/>
        <w:rPr>
          <w:rFonts w:ascii="Comic Sans MS" w:hAnsi="Comic Sans MS"/>
          <w:color w:val="000000"/>
          <w:spacing w:val="-7"/>
          <w:sz w:val="20"/>
          <w:szCs w:val="20"/>
        </w:rPr>
      </w:pPr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>(</w:t>
      </w:r>
      <w:proofErr w:type="gramStart"/>
      <w:r>
        <w:rPr>
          <w:rStyle w:val="jsgrdq"/>
          <w:rFonts w:ascii="Comic Sans MS" w:hAnsi="Comic Sans MS"/>
          <w:color w:val="FF0000"/>
          <w:spacing w:val="-7"/>
          <w:sz w:val="20"/>
          <w:szCs w:val="20"/>
        </w:rPr>
        <w:t>D</w:t>
      </w:r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 )</w:t>
      </w:r>
      <w:proofErr w:type="gramEnd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 Ay'ın atmosferi çok ince olduğu için yüzeyine çok fazla meteor düşer.</w:t>
      </w:r>
    </w:p>
    <w:p w14:paraId="223B7430" w14:textId="77777777" w:rsidR="005A0E5D" w:rsidRPr="00420AB0" w:rsidRDefault="005A0E5D" w:rsidP="005A0E5D">
      <w:pPr>
        <w:pStyle w:val="04xlpa"/>
        <w:spacing w:before="0" w:beforeAutospacing="0" w:after="0" w:afterAutospacing="0" w:line="276" w:lineRule="auto"/>
        <w:ind w:left="357"/>
        <w:rPr>
          <w:rFonts w:ascii="Comic Sans MS" w:hAnsi="Comic Sans MS"/>
          <w:color w:val="000000"/>
          <w:spacing w:val="-7"/>
          <w:sz w:val="20"/>
          <w:szCs w:val="20"/>
        </w:rPr>
      </w:pPr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>(</w:t>
      </w:r>
      <w:proofErr w:type="gramStart"/>
      <w:r>
        <w:rPr>
          <w:rStyle w:val="jsgrdq"/>
          <w:rFonts w:ascii="Comic Sans MS" w:hAnsi="Comic Sans MS"/>
          <w:color w:val="FF0000"/>
          <w:spacing w:val="-7"/>
          <w:sz w:val="20"/>
          <w:szCs w:val="20"/>
        </w:rPr>
        <w:t>D</w:t>
      </w:r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 )</w:t>
      </w:r>
      <w:proofErr w:type="gramEnd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 Dünya’dan bakan bir kişi, Ay’ın hep aynı yüzünü görür.</w:t>
      </w:r>
    </w:p>
    <w:p w14:paraId="5DE50D69" w14:textId="77777777" w:rsidR="005A0E5D" w:rsidRPr="00420AB0" w:rsidRDefault="005A0E5D" w:rsidP="005A0E5D">
      <w:pPr>
        <w:pStyle w:val="04xlpa"/>
        <w:spacing w:before="0" w:beforeAutospacing="0" w:after="0" w:afterAutospacing="0" w:line="276" w:lineRule="auto"/>
        <w:ind w:left="357"/>
        <w:rPr>
          <w:rFonts w:ascii="Comic Sans MS" w:hAnsi="Comic Sans MS"/>
          <w:color w:val="000000"/>
          <w:spacing w:val="-7"/>
          <w:sz w:val="20"/>
          <w:szCs w:val="20"/>
        </w:rPr>
      </w:pPr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>(</w:t>
      </w:r>
      <w:proofErr w:type="gramStart"/>
      <w:r>
        <w:rPr>
          <w:rStyle w:val="jsgrdq"/>
          <w:rFonts w:ascii="Comic Sans MS" w:hAnsi="Comic Sans MS"/>
          <w:color w:val="FF0000"/>
          <w:spacing w:val="-7"/>
          <w:sz w:val="20"/>
          <w:szCs w:val="20"/>
        </w:rPr>
        <w:t>Y</w:t>
      </w:r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 )</w:t>
      </w:r>
      <w:proofErr w:type="gramEnd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 Güneş kendi etrafında dönme Dünya’nın etrafında dolanma hareketi yapar</w:t>
      </w:r>
    </w:p>
    <w:p w14:paraId="37404E6C" w14:textId="77777777" w:rsidR="005A0E5D" w:rsidRPr="00420AB0" w:rsidRDefault="005A0E5D" w:rsidP="005A0E5D">
      <w:pPr>
        <w:pStyle w:val="04xlpa"/>
        <w:spacing w:before="0" w:beforeAutospacing="0" w:after="0" w:afterAutospacing="0" w:line="276" w:lineRule="auto"/>
        <w:ind w:left="357"/>
        <w:rPr>
          <w:rFonts w:ascii="Comic Sans MS" w:hAnsi="Comic Sans MS"/>
          <w:color w:val="000000"/>
          <w:spacing w:val="-7"/>
          <w:sz w:val="20"/>
          <w:szCs w:val="20"/>
        </w:rPr>
      </w:pPr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>(</w:t>
      </w:r>
      <w:proofErr w:type="gramStart"/>
      <w:r>
        <w:rPr>
          <w:rStyle w:val="jsgrdq"/>
          <w:rFonts w:ascii="Comic Sans MS" w:hAnsi="Comic Sans MS"/>
          <w:color w:val="FF0000"/>
          <w:spacing w:val="-7"/>
          <w:sz w:val="20"/>
          <w:szCs w:val="20"/>
        </w:rPr>
        <w:t>D</w:t>
      </w:r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 )</w:t>
      </w:r>
      <w:proofErr w:type="gramEnd"/>
      <w:r w:rsidRPr="00420AB0">
        <w:rPr>
          <w:rStyle w:val="jsgrdq"/>
          <w:rFonts w:ascii="Comic Sans MS" w:hAnsi="Comic Sans MS"/>
          <w:color w:val="000000"/>
          <w:spacing w:val="-7"/>
          <w:sz w:val="20"/>
          <w:szCs w:val="20"/>
        </w:rPr>
        <w:t xml:space="preserve"> Mikroskobik canlıların hepsi zararlı değildir</w:t>
      </w:r>
    </w:p>
    <w:p w14:paraId="390D5C27" w14:textId="77777777" w:rsidR="005A0E5D" w:rsidRPr="00420AB0" w:rsidRDefault="005A0E5D" w:rsidP="005A0E5D">
      <w:pPr>
        <w:pStyle w:val="04xlpa"/>
        <w:spacing w:before="0" w:beforeAutospacing="0" w:after="0" w:afterAutospacing="0" w:line="276" w:lineRule="auto"/>
        <w:ind w:left="360"/>
        <w:rPr>
          <w:rFonts w:ascii="Comic Sans MS" w:hAnsi="Comic Sans MS"/>
          <w:b/>
          <w:bCs/>
          <w:color w:val="000000"/>
          <w:spacing w:val="-7"/>
          <w:sz w:val="20"/>
          <w:szCs w:val="20"/>
        </w:rPr>
      </w:pPr>
    </w:p>
    <w:p w14:paraId="5095129E" w14:textId="77777777" w:rsidR="005A0E5D" w:rsidRPr="00420AB0" w:rsidRDefault="005A0E5D" w:rsidP="005A0E5D">
      <w:pPr>
        <w:pStyle w:val="ListeParagraf"/>
        <w:numPr>
          <w:ilvl w:val="0"/>
          <w:numId w:val="5"/>
        </w:numPr>
        <w:spacing w:after="0" w:line="276" w:lineRule="auto"/>
        <w:rPr>
          <w:rStyle w:val="jsgrdq"/>
          <w:rFonts w:ascii="Comic Sans MS" w:hAnsi="Comic Sans MS"/>
          <w:b/>
          <w:bCs/>
          <w:sz w:val="24"/>
          <w:szCs w:val="24"/>
        </w:rPr>
      </w:pPr>
      <w:r w:rsidRPr="00420AB0">
        <w:rPr>
          <w:rStyle w:val="jsgrdq"/>
          <w:rFonts w:ascii="Comic Sans MS" w:hAnsi="Comic Sans MS"/>
          <w:b/>
          <w:bCs/>
          <w:color w:val="000000"/>
          <w:sz w:val="24"/>
          <w:szCs w:val="24"/>
        </w:rPr>
        <w:t>Aşağıda Ay’ın Dünya etrafındaki dolanma hareketi sırasındaki konumları numaralarla gösterilmiştir. Bu şekille ilgili aşağıda sorulan soruları cevaplayınız</w:t>
      </w:r>
    </w:p>
    <w:p w14:paraId="01F8180F" w14:textId="77777777" w:rsidR="005A0E5D" w:rsidRPr="008217D8" w:rsidRDefault="005A0E5D" w:rsidP="005A0E5D">
      <w:pPr>
        <w:spacing w:after="0" w:line="276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  <w:r w:rsidRPr="00420AB0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3EB99ABB" wp14:editId="7171C542">
            <wp:simplePos x="0" y="0"/>
            <wp:positionH relativeFrom="margin">
              <wp:align>right</wp:align>
            </wp:positionH>
            <wp:positionV relativeFrom="paragraph">
              <wp:posOffset>88265</wp:posOffset>
            </wp:positionV>
            <wp:extent cx="3495675" cy="2133600"/>
            <wp:effectExtent l="0" t="0" r="9525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a.</w:t>
      </w:r>
      <w:r w:rsidRPr="008217D8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Verilen</w:t>
      </w:r>
      <w:proofErr w:type="spellEnd"/>
      <w:proofErr w:type="gramEnd"/>
      <w:r w:rsidRPr="008217D8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şekilde 1-3-5 ve 7. konumda iken Ay'ın evrelerinin isimlerini yazınız.(8 Puan)</w:t>
      </w:r>
    </w:p>
    <w:p w14:paraId="25BFB711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</w:pPr>
      <w:r w:rsidRPr="008217D8">
        <w:rPr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  <w:t>1.</w:t>
      </w:r>
      <w:r>
        <w:rPr>
          <w:rFonts w:ascii="Comic Sans MS" w:eastAsia="Times New Roman" w:hAnsi="Comic Sans MS" w:cs="Times New Roman"/>
          <w:color w:val="FF0000"/>
          <w:spacing w:val="-7"/>
          <w:sz w:val="20"/>
          <w:szCs w:val="20"/>
          <w:lang w:eastAsia="tr-TR"/>
        </w:rPr>
        <w:t xml:space="preserve"> YENİAY </w:t>
      </w:r>
    </w:p>
    <w:p w14:paraId="46DEC2D2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</w:pPr>
      <w:r w:rsidRPr="008217D8">
        <w:rPr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  <w:t>3.</w:t>
      </w:r>
      <w:r>
        <w:rPr>
          <w:rFonts w:ascii="Comic Sans MS" w:eastAsia="Times New Roman" w:hAnsi="Comic Sans MS" w:cs="Times New Roman"/>
          <w:color w:val="FF0000"/>
          <w:spacing w:val="-7"/>
          <w:sz w:val="20"/>
          <w:szCs w:val="20"/>
          <w:lang w:eastAsia="tr-TR"/>
        </w:rPr>
        <w:t xml:space="preserve">İLK DÖRDÜN </w:t>
      </w:r>
    </w:p>
    <w:p w14:paraId="6AE4D33E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</w:pPr>
      <w:r w:rsidRPr="008217D8">
        <w:rPr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  <w:t>5.</w:t>
      </w:r>
      <w:r>
        <w:rPr>
          <w:rFonts w:ascii="Comic Sans MS" w:eastAsia="Times New Roman" w:hAnsi="Comic Sans MS" w:cs="Times New Roman"/>
          <w:color w:val="FF0000"/>
          <w:spacing w:val="-7"/>
          <w:sz w:val="20"/>
          <w:szCs w:val="20"/>
          <w:lang w:eastAsia="tr-TR"/>
        </w:rPr>
        <w:t xml:space="preserve">DOLUNAY </w:t>
      </w:r>
    </w:p>
    <w:p w14:paraId="6788F35F" w14:textId="77777777" w:rsidR="005A0E5D" w:rsidRPr="008217D8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</w:pPr>
      <w:r w:rsidRPr="008217D8">
        <w:rPr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  <w:t>7..</w:t>
      </w:r>
      <w:r>
        <w:rPr>
          <w:rFonts w:ascii="Comic Sans MS" w:eastAsia="Times New Roman" w:hAnsi="Comic Sans MS" w:cs="Times New Roman"/>
          <w:color w:val="FF0000"/>
          <w:spacing w:val="-7"/>
          <w:sz w:val="20"/>
          <w:szCs w:val="20"/>
          <w:lang w:eastAsia="tr-TR"/>
        </w:rPr>
        <w:t>SON DÖRDÜN</w:t>
      </w:r>
    </w:p>
    <w:p w14:paraId="0BED7B7A" w14:textId="77777777" w:rsidR="005A0E5D" w:rsidRPr="008217D8" w:rsidRDefault="005A0E5D" w:rsidP="005A0E5D">
      <w:pPr>
        <w:spacing w:after="0" w:line="276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  <w:proofErr w:type="spellStart"/>
      <w:proofErr w:type="gramStart"/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b.</w:t>
      </w:r>
      <w:r w:rsidRPr="008217D8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Numaralı</w:t>
      </w:r>
      <w:proofErr w:type="spellEnd"/>
      <w:proofErr w:type="gramEnd"/>
      <w:r w:rsidRPr="008217D8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konumlardan hangilerinin Ay'ın ana evreleri ve ara evreleri olduğunu yazınız ( 8 Puan )</w:t>
      </w:r>
    </w:p>
    <w:p w14:paraId="30A6A361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</w:pPr>
      <w:r w:rsidRPr="008217D8">
        <w:rPr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  <w:t xml:space="preserve">Ana evreleri: </w:t>
      </w:r>
      <w:r>
        <w:rPr>
          <w:rFonts w:ascii="Comic Sans MS" w:eastAsia="Times New Roman" w:hAnsi="Comic Sans MS" w:cs="Times New Roman"/>
          <w:color w:val="FF0000"/>
          <w:spacing w:val="-7"/>
          <w:sz w:val="20"/>
          <w:szCs w:val="20"/>
          <w:lang w:eastAsia="tr-TR"/>
        </w:rPr>
        <w:t>1-3-5-7</w:t>
      </w:r>
    </w:p>
    <w:p w14:paraId="03D69297" w14:textId="77777777" w:rsidR="005A0E5D" w:rsidRPr="00420AB0" w:rsidRDefault="005A0E5D" w:rsidP="005A0E5D">
      <w:pPr>
        <w:spacing w:after="0" w:line="276" w:lineRule="auto"/>
        <w:rPr>
          <w:rStyle w:val="jsgrdq"/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</w:pPr>
      <w:r w:rsidRPr="008217D8">
        <w:rPr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  <w:t xml:space="preserve">Ara </w:t>
      </w:r>
      <w:proofErr w:type="gramStart"/>
      <w:r w:rsidRPr="008217D8">
        <w:rPr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  <w:t>evreleri:..</w:t>
      </w:r>
      <w:proofErr w:type="gramEnd"/>
      <w:r>
        <w:rPr>
          <w:rFonts w:ascii="Comic Sans MS" w:eastAsia="Times New Roman" w:hAnsi="Comic Sans MS" w:cs="Times New Roman"/>
          <w:color w:val="FF0000"/>
          <w:spacing w:val="-7"/>
          <w:sz w:val="20"/>
          <w:szCs w:val="20"/>
          <w:lang w:eastAsia="tr-TR"/>
        </w:rPr>
        <w:t>2-4-6-8</w:t>
      </w:r>
    </w:p>
    <w:p w14:paraId="59C24FDE" w14:textId="77777777" w:rsidR="005A0E5D" w:rsidRPr="00420AB0" w:rsidRDefault="005A0E5D" w:rsidP="005A0E5D">
      <w:pPr>
        <w:pStyle w:val="ListeParagraf"/>
        <w:spacing w:after="0" w:line="276" w:lineRule="auto"/>
        <w:rPr>
          <w:rStyle w:val="jsgrdq"/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</w:pPr>
    </w:p>
    <w:p w14:paraId="0E7EED84" w14:textId="77777777" w:rsidR="005A0E5D" w:rsidRDefault="005A0E5D" w:rsidP="005A0E5D">
      <w:pPr>
        <w:pStyle w:val="ListeParagraf"/>
        <w:spacing w:after="0" w:line="276" w:lineRule="auto"/>
        <w:rPr>
          <w:rStyle w:val="jsgrdq"/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</w:pPr>
    </w:p>
    <w:p w14:paraId="366A89B7" w14:textId="77777777" w:rsidR="005A0E5D" w:rsidRDefault="005A0E5D" w:rsidP="005A0E5D">
      <w:pPr>
        <w:pStyle w:val="ListeParagraf"/>
        <w:spacing w:after="0" w:line="276" w:lineRule="auto"/>
        <w:rPr>
          <w:rStyle w:val="jsgrdq"/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</w:pPr>
    </w:p>
    <w:p w14:paraId="30320421" w14:textId="77777777" w:rsidR="005A0E5D" w:rsidRDefault="005A0E5D" w:rsidP="005A0E5D">
      <w:pPr>
        <w:pStyle w:val="ListeParagraf"/>
        <w:spacing w:after="0" w:line="276" w:lineRule="auto"/>
        <w:rPr>
          <w:rStyle w:val="jsgrdq"/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</w:pPr>
    </w:p>
    <w:p w14:paraId="09D526E1" w14:textId="77777777" w:rsidR="005A0E5D" w:rsidRPr="00420AB0" w:rsidRDefault="005A0E5D" w:rsidP="005A0E5D">
      <w:pPr>
        <w:spacing w:after="0" w:line="276" w:lineRule="auto"/>
        <w:rPr>
          <w:rStyle w:val="jsgrdq"/>
          <w:rFonts w:ascii="Comic Sans MS" w:eastAsia="Times New Roman" w:hAnsi="Comic Sans MS" w:cs="Times New Roman"/>
          <w:color w:val="000000"/>
          <w:spacing w:val="-7"/>
          <w:sz w:val="20"/>
          <w:szCs w:val="20"/>
          <w:lang w:eastAsia="tr-TR"/>
        </w:rPr>
      </w:pPr>
    </w:p>
    <w:p w14:paraId="514144C1" w14:textId="77777777" w:rsidR="005A0E5D" w:rsidRPr="00420AB0" w:rsidRDefault="005A0E5D" w:rsidP="005A0E5D">
      <w:pPr>
        <w:pStyle w:val="ListeParagraf"/>
        <w:numPr>
          <w:ilvl w:val="0"/>
          <w:numId w:val="5"/>
        </w:numPr>
        <w:spacing w:after="0" w:line="276" w:lineRule="auto"/>
        <w:rPr>
          <w:rStyle w:val="jsgrdq"/>
          <w:rFonts w:ascii="Comic Sans MS" w:eastAsia="Times New Roman" w:hAnsi="Comic Sans MS" w:cs="Times New Roman"/>
          <w:b/>
          <w:bCs/>
          <w:color w:val="000000"/>
          <w:spacing w:val="-7"/>
          <w:sz w:val="24"/>
          <w:szCs w:val="24"/>
          <w:lang w:eastAsia="tr-TR"/>
        </w:rPr>
      </w:pPr>
      <w:r w:rsidRPr="00420AB0">
        <w:rPr>
          <w:rStyle w:val="jsgrdq"/>
          <w:rFonts w:ascii="Comic Sans MS" w:hAnsi="Comic Sans MS"/>
          <w:b/>
          <w:bCs/>
          <w:color w:val="000000"/>
          <w:sz w:val="24"/>
          <w:szCs w:val="24"/>
        </w:rPr>
        <w:lastRenderedPageBreak/>
        <w:t xml:space="preserve">Aşağıdaki test sorularını cevaplayınız </w:t>
      </w:r>
      <w:proofErr w:type="gramStart"/>
      <w:r w:rsidRPr="00420AB0">
        <w:rPr>
          <w:rStyle w:val="jsgrdq"/>
          <w:rFonts w:ascii="Comic Sans MS" w:hAnsi="Comic Sans MS"/>
          <w:b/>
          <w:bCs/>
          <w:color w:val="000000"/>
          <w:sz w:val="24"/>
          <w:szCs w:val="24"/>
        </w:rPr>
        <w:t>( 42</w:t>
      </w:r>
      <w:proofErr w:type="gramEnd"/>
      <w:r w:rsidRPr="00420AB0">
        <w:rPr>
          <w:rStyle w:val="jsgrdq"/>
          <w:rFonts w:ascii="Comic Sans MS" w:hAnsi="Comic Sans MS"/>
          <w:b/>
          <w:bCs/>
          <w:color w:val="000000"/>
          <w:sz w:val="24"/>
          <w:szCs w:val="24"/>
        </w:rPr>
        <w:t xml:space="preserve"> puan )</w:t>
      </w:r>
    </w:p>
    <w:p w14:paraId="4FF770BC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  <w:t>1.Güneş, Dünya ve Ay’ın hareketleriyle ilgili aşağıdakilerden hangisi doğrudur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?</w:t>
      </w:r>
    </w:p>
    <w:p w14:paraId="62ACC738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A) Dünya kendi etrafında saat yönünde döner.</w:t>
      </w:r>
    </w:p>
    <w:p w14:paraId="196390E7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B81936">
        <w:rPr>
          <w:rFonts w:ascii="Comic Sans MS" w:eastAsia="Times New Roman" w:hAnsi="Comic Sans MS" w:cs="Times New Roman"/>
          <w:color w:val="FF0000"/>
          <w:sz w:val="20"/>
          <w:szCs w:val="20"/>
          <w:lang w:eastAsia="tr-TR"/>
        </w:rPr>
        <w:t>B)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Ay, Dünya’nın etrafında saat yönünün tersine dolanır.</w:t>
      </w:r>
    </w:p>
    <w:p w14:paraId="1BBAB46E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C) Güneş kendi etrafında dönme hareketi yapmaz.</w:t>
      </w:r>
    </w:p>
    <w:p w14:paraId="64A89083" w14:textId="77777777" w:rsidR="005A0E5D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D) Dünya ve Ay’ın kendi etraflarındaki dönüş süreleri aynıdır.</w:t>
      </w:r>
    </w:p>
    <w:p w14:paraId="31BCE667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</w:p>
    <w:p w14:paraId="36DFDE14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  <w:t xml:space="preserve">2.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I. Astronotların ayak izleri silinmez.</w:t>
      </w:r>
    </w:p>
    <w:p w14:paraId="455764E1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II. Çok fazla miktarda krater oluşmuştur.</w:t>
      </w:r>
    </w:p>
    <w:p w14:paraId="44C5EDBF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III. Ay yüzeyinde çok az da olsa su bulunur.</w:t>
      </w:r>
    </w:p>
    <w:p w14:paraId="783E8256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  <w:t>Yukarıdaki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</w:t>
      </w:r>
      <w:r w:rsidRPr="00420AB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  <w:t>ifadelerden hangileri Ay atmosferinin çok ince olmasının sonucudur?</w:t>
      </w:r>
    </w:p>
    <w:p w14:paraId="111B282A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A) Yalnız I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     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B) Yalnız II</w:t>
      </w:r>
    </w:p>
    <w:p w14:paraId="59E07DBE" w14:textId="77777777" w:rsidR="005A0E5D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FF0000"/>
          <w:sz w:val="20"/>
          <w:szCs w:val="20"/>
          <w:lang w:eastAsia="tr-TR"/>
        </w:rPr>
        <w:t>C)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I ve II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      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D) I, II ve III</w:t>
      </w:r>
    </w:p>
    <w:p w14:paraId="1444BB7E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</w:p>
    <w:p w14:paraId="2BD97F9B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  <w:t>3.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Güneş, Dünya ve Ay’ın hareketleri ile ilgili,</w:t>
      </w:r>
    </w:p>
    <w:p w14:paraId="520124F0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I. Güneş, kendi ekseni etrafında dönme hareketi yapmaz.</w:t>
      </w:r>
    </w:p>
    <w:p w14:paraId="10F2FDE8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II. Dünya, Güneş etrafında dolanma hareketi yapar.</w:t>
      </w:r>
    </w:p>
    <w:p w14:paraId="55036447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III. Ay, Dünya etrafında dolanma hareketi yapar.</w:t>
      </w:r>
    </w:p>
    <w:p w14:paraId="7E2ADE11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  <w:t>Çıkarımlarından hangileri doğrudur?</w:t>
      </w:r>
    </w:p>
    <w:p w14:paraId="4D96300E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A) Yalnız I.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        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B) I ve II.</w:t>
      </w:r>
    </w:p>
    <w:p w14:paraId="15BE68EC" w14:textId="77777777" w:rsidR="005A0E5D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FF0000"/>
          <w:sz w:val="20"/>
          <w:szCs w:val="20"/>
          <w:lang w:eastAsia="tr-TR"/>
        </w:rPr>
        <w:t>C)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II ve III.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      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D) I, II ve III.</w:t>
      </w:r>
    </w:p>
    <w:p w14:paraId="44CBE56C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</w:p>
    <w:p w14:paraId="5D2D4935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  <w:t>4. Aşağıdakilerden hangisi Dünya, Güneş ve Ay için büyüklük ilişkisinde kullanılabilir?</w:t>
      </w:r>
    </w:p>
    <w:p w14:paraId="2D5E6274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Ay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Dünya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Güneş</w:t>
      </w:r>
    </w:p>
    <w:p w14:paraId="18F3BAB5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sz w:val="20"/>
          <w:szCs w:val="20"/>
          <w:lang w:eastAsia="tr-TR"/>
        </w:rPr>
        <w:t>A)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Şeftali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Ayva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Kiraz</w:t>
      </w:r>
    </w:p>
    <w:p w14:paraId="594E7EEE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FF0000"/>
          <w:sz w:val="20"/>
          <w:szCs w:val="20"/>
          <w:lang w:eastAsia="tr-TR"/>
        </w:rPr>
        <w:t>B)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Mercimek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Portakal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Karpuz</w:t>
      </w:r>
    </w:p>
    <w:p w14:paraId="33684DBF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C) Elma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Erik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Kavun</w:t>
      </w:r>
    </w:p>
    <w:p w14:paraId="437B77B2" w14:textId="77777777" w:rsidR="005A0E5D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D) Mandalina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Ceviz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Fındık</w:t>
      </w:r>
    </w:p>
    <w:p w14:paraId="72ABC34C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</w:p>
    <w:p w14:paraId="4270406E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  <w:t>5.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Aşağıda Ay’ın iki farklı evresi ile ilgili tanım verilmiştir. </w:t>
      </w:r>
    </w:p>
    <w:p w14:paraId="6764A5AF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I. Ay, Güneş ve Dünya arasında bulunurken Dünya’ya bakan yüzünün ışık almadığı evredir. </w:t>
      </w:r>
    </w:p>
    <w:p w14:paraId="1B350FBB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II. Ay’ın Dünya’ya bakan yüzünün tamamen aydınlandığı evredir. Bu evrelerin isimleri </w:t>
      </w:r>
      <w:r w:rsidRPr="00420AB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  <w:t xml:space="preserve">aşağıdakilerin hangisinde doğru verilmiştir? </w:t>
      </w:r>
    </w:p>
    <w:p w14:paraId="5DA934A6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I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II </w:t>
      </w:r>
    </w:p>
    <w:p w14:paraId="3F55BB97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A) İlk dördün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Son dördün </w:t>
      </w:r>
    </w:p>
    <w:p w14:paraId="570A7049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B) Dolunay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Yeniay </w:t>
      </w:r>
    </w:p>
    <w:p w14:paraId="468297F5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FF0000"/>
          <w:sz w:val="20"/>
          <w:szCs w:val="20"/>
          <w:lang w:eastAsia="tr-TR"/>
        </w:rPr>
        <w:t>C)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Yeniay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Dolunay</w:t>
      </w:r>
    </w:p>
    <w:p w14:paraId="1B0C5A03" w14:textId="77777777" w:rsidR="005A0E5D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D) Son dördün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İlk dördün</w:t>
      </w:r>
    </w:p>
    <w:p w14:paraId="43E5EDEC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</w:p>
    <w:p w14:paraId="66E53F7D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  <w:t>6.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Mikroskobik canlılar,</w:t>
      </w:r>
    </w:p>
    <w:p w14:paraId="03C18691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I. Sütten peynir, yoğurt elde edilmesi</w:t>
      </w:r>
    </w:p>
    <w:p w14:paraId="32540839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II. Sirke, turşu yapımı</w:t>
      </w:r>
    </w:p>
    <w:p w14:paraId="5CCC383D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III. Ekmeğin küflenmesi</w:t>
      </w:r>
    </w:p>
    <w:p w14:paraId="21966B95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IV. Sütten ayran elde edilmesi</w:t>
      </w:r>
    </w:p>
    <w:p w14:paraId="22A9EA6E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  <w:t>Olayların hangilerinde görev almaz?</w:t>
      </w:r>
    </w:p>
    <w:p w14:paraId="6B933362" w14:textId="77777777" w:rsidR="005A0E5D" w:rsidRPr="00420AB0" w:rsidRDefault="005A0E5D" w:rsidP="005A0E5D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A) Yalnız I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            </w:t>
      </w:r>
      <w:r w:rsidRPr="00420AB0">
        <w:rPr>
          <w:rFonts w:ascii="Comic Sans MS" w:eastAsia="Times New Roman" w:hAnsi="Comic Sans MS" w:cs="Times New Roman"/>
          <w:color w:val="FF0000"/>
          <w:sz w:val="20"/>
          <w:szCs w:val="20"/>
          <w:lang w:eastAsia="tr-TR"/>
        </w:rPr>
        <w:t>B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) Yalnız IV</w:t>
      </w:r>
    </w:p>
    <w:p w14:paraId="24B7E460" w14:textId="17B57FE6" w:rsidR="005A0E5D" w:rsidRDefault="005A0E5D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C) II ve III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                  </w:t>
      </w:r>
      <w:r w:rsidRPr="00420AB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D) III ve IV</w:t>
      </w: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B1A91" w14:paraId="1A9EAC48" w14:textId="77777777" w:rsidTr="005B1A91">
        <w:tc>
          <w:tcPr>
            <w:tcW w:w="9212" w:type="dxa"/>
            <w:hideMark/>
          </w:tcPr>
          <w:p w14:paraId="4A0AC7C5" w14:textId="56235F5F" w:rsidR="005B1A91" w:rsidRDefault="005B1A91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7E390868" wp14:editId="33FB98D8">
                  <wp:extent cx="3324225" cy="438150"/>
                  <wp:effectExtent l="0" t="0" r="9525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1A91" w14:paraId="50AF77CC" w14:textId="77777777" w:rsidTr="005B1A91">
        <w:tc>
          <w:tcPr>
            <w:tcW w:w="9212" w:type="dxa"/>
            <w:hideMark/>
          </w:tcPr>
          <w:p w14:paraId="54440638" w14:textId="69E67F89" w:rsidR="005B1A91" w:rsidRDefault="005B1A91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D047870" wp14:editId="7D70C29A">
                  <wp:extent cx="3324225" cy="552450"/>
                  <wp:effectExtent l="0" t="0" r="9525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1A91" w14:paraId="30122304" w14:textId="77777777" w:rsidTr="005B1A91">
        <w:tc>
          <w:tcPr>
            <w:tcW w:w="9212" w:type="dxa"/>
          </w:tcPr>
          <w:p w14:paraId="7693A4B3" w14:textId="59D186D2" w:rsidR="005B1A91" w:rsidRDefault="005B1A91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F8D47DD" wp14:editId="46B2F0ED">
                  <wp:extent cx="1276350" cy="1209675"/>
                  <wp:effectExtent l="0" t="0" r="0" b="952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24DD5" w14:textId="77777777" w:rsidR="005B1A91" w:rsidRDefault="005B1A91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9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54109FF2" w14:textId="77777777" w:rsidR="005B1A91" w:rsidRDefault="005B1A91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grubumuzdan ulaşabilirsiniz.</w:t>
            </w:r>
          </w:p>
          <w:p w14:paraId="1CD4F044" w14:textId="77777777" w:rsidR="005B1A91" w:rsidRDefault="005B1A9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14:paraId="28F86BB4" w14:textId="77777777" w:rsidR="005B1A91" w:rsidRPr="00420AB0" w:rsidRDefault="005B1A91" w:rsidP="00420AB0">
      <w:pPr>
        <w:spacing w:after="0" w:line="276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</w:p>
    <w:sectPr w:rsidR="005B1A91" w:rsidRPr="00420AB0" w:rsidSect="009528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3751"/>
    <w:multiLevelType w:val="hybridMultilevel"/>
    <w:tmpl w:val="20969D6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B7684"/>
    <w:multiLevelType w:val="multilevel"/>
    <w:tmpl w:val="D602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217A2"/>
    <w:multiLevelType w:val="multilevel"/>
    <w:tmpl w:val="8966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6C721C"/>
    <w:multiLevelType w:val="hybridMultilevel"/>
    <w:tmpl w:val="B1B6232E"/>
    <w:lvl w:ilvl="0" w:tplc="F5DA706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A3B4F"/>
    <w:multiLevelType w:val="hybridMultilevel"/>
    <w:tmpl w:val="20969D68"/>
    <w:lvl w:ilvl="0" w:tplc="938CF55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719760">
    <w:abstractNumId w:val="3"/>
  </w:num>
  <w:num w:numId="2" w16cid:durableId="1314800161">
    <w:abstractNumId w:val="4"/>
  </w:num>
  <w:num w:numId="3" w16cid:durableId="1169098427">
    <w:abstractNumId w:val="2"/>
  </w:num>
  <w:num w:numId="4" w16cid:durableId="1955477860">
    <w:abstractNumId w:val="1"/>
  </w:num>
  <w:num w:numId="5" w16cid:durableId="180612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74"/>
    <w:rsid w:val="000808B4"/>
    <w:rsid w:val="002501BF"/>
    <w:rsid w:val="00323944"/>
    <w:rsid w:val="00420AB0"/>
    <w:rsid w:val="005A0E5D"/>
    <w:rsid w:val="005B1A91"/>
    <w:rsid w:val="00625DD2"/>
    <w:rsid w:val="006B7E3C"/>
    <w:rsid w:val="008217D8"/>
    <w:rsid w:val="00952874"/>
    <w:rsid w:val="00EA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2801"/>
  <w15:chartTrackingRefBased/>
  <w15:docId w15:val="{32303915-B2E2-4FF4-AEE2-FCBF4742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52874"/>
    <w:pPr>
      <w:spacing w:after="0" w:line="240" w:lineRule="auto"/>
    </w:pPr>
  </w:style>
  <w:style w:type="paragraph" w:customStyle="1" w:styleId="04xlpa">
    <w:name w:val="_04xlpa"/>
    <w:basedOn w:val="Normal"/>
    <w:rsid w:val="006B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jsgrdq">
    <w:name w:val="jsgrdq"/>
    <w:basedOn w:val="VarsaylanParagrafYazTipi"/>
    <w:rsid w:val="006B7E3C"/>
  </w:style>
  <w:style w:type="paragraph" w:styleId="ListeParagraf">
    <w:name w:val="List Paragraph"/>
    <w:basedOn w:val="Normal"/>
    <w:uiPriority w:val="34"/>
    <w:qFormat/>
    <w:rsid w:val="008217D8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5B1A91"/>
    <w:rPr>
      <w:color w:val="0000FF"/>
      <w:u w:val="single"/>
    </w:rPr>
  </w:style>
  <w:style w:type="table" w:styleId="TabloKlavuzu">
    <w:name w:val="Table Grid"/>
    <w:basedOn w:val="NormalTablo"/>
    <w:uiPriority w:val="59"/>
    <w:rsid w:val="005B1A91"/>
    <w:pPr>
      <w:spacing w:after="0" w:line="240" w:lineRule="auto"/>
    </w:pPr>
    <w:rPr>
      <w:rFonts w:eastAsiaTheme="minorEastAsia"/>
      <w:lang w:eastAsia="tr-T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fenkurdu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 ymn</dc:creator>
  <cp:keywords/>
  <dc:description/>
  <cp:lastModifiedBy>fikret</cp:lastModifiedBy>
  <cp:revision>6</cp:revision>
  <dcterms:created xsi:type="dcterms:W3CDTF">2021-10-25T18:26:00Z</dcterms:created>
  <dcterms:modified xsi:type="dcterms:W3CDTF">2022-08-09T12:08:00Z</dcterms:modified>
</cp:coreProperties>
</file>